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54" w:rsidRPr="002D6854" w:rsidRDefault="002D6854" w:rsidP="002D6854">
      <w:pPr>
        <w:spacing w:before="100" w:beforeAutospacing="1" w:after="100" w:afterAutospacing="1"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lang w:eastAsia="hu-HU"/>
        </w:rPr>
        <w:t>A Makkabeusok első könyve</w:t>
      </w:r>
      <w:r w:rsidRPr="002D6854"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eastAsia="hu-HU"/>
        </w:rPr>
        <w:t xml:space="preserve"> </w:t>
      </w:r>
    </w:p>
    <w:p w:rsidR="002D6854" w:rsidRPr="002D6854" w:rsidRDefault="002D6854" w:rsidP="002D6854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>1. ELŐSZÓ</w:t>
      </w:r>
      <w:r w:rsidRPr="002D6854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Nagy Sándor és utódai.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Miután Macedóniai Fülöp fia, Sándor kivonult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Chettimből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legyőzte a perzsák és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médek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királyát, Dáriust, helyette először Hellászon uralkodott királyként.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Sok hadjáratot vezetett, erődöket foglalt el és királyokat küldött halálba.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Egészen a föld határáig előrenyomult, és sok néptől szedett adót. Az egész föld elnémult előtte. Erre szíve elbizakodottá vált és gőggel telt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Hatalmas sereget gyűjtött, s uralomra tett szert országok, népek és fejedelmek fölött, úgyhogy sorra adófizetői lettek.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aztán ágynak esett, s tudatára ébredt, hogy meg kell halnia.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Maga elé idézte legfőbb embereit, akik vele nőttek fel ifjúkoruktól fogva, és még életében felosztotta köztük birodalmát.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Sándor tizenkét esztendei uralkodás után meghalt.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Szolgái vették át az uralmat, ki-ki a maga részén.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Halála után mindannyian föltették a diadémot, s utánuk fiaik is, sok éven át. Rengeteg bajt hoztak a földre.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Epifanész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és a hellenizmus behatolása Izraelbe.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Istentelen sarj fakadt belőlük,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Epifanész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királynak az egyik fia. Túsz volt Rómában, s a görög hatalom 137. esztendejében jutott uralomra.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Azokban a napokban hitehagyottak támadtak Izraelben. Sokak fejét telebeszélték javaslatukkal: „Menjünk, és kössünk szövetséget a körülöttünk élő népekkel. Mert amióta elkülönültünk tőlük, rengeteg baj ér bennünket.”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 a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javaslat tetszésre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talált.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népből néhányan készek voltak rá, hogy elmenjenek a királyhoz. Ez felhatalmazta őket, hogy pogány szokásokat vezessenek 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Pogány szokás szerint testgyakorló iskolát létesítettek Jeruzsálemben, újranövesztették előbőrüket,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elpártoltak a szent szövetségtől. Szövetségre léptek a pogányokkal, s arra adták magukat, hogy vétkezzenek.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Epifanész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kifosztja a templomot és üldözi a törvényhez hű zsidókat.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megszilárdította a birodalmat, arra gondolt, hogy Egyiptomra is kiterjeszti hatalmát, hogy így mindkét országon uralkodjék.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Hatalmas sereggel, harci szekerekkel, elefántokkal és nagy hajóhaddal Egyiptomba vonult.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Háborút indított Egyiptom királya,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ellen.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megfutamodott előle és elmenekült, de sokan áldozatul estek.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Meghódította Egyiptom megerősített városait és kifosztotta Egyiptom földjét.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Miután Egyiptomot leigázta,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143-ban visszatért és hatalmas sereggel Izrael és Jeruzsálem ellen vonult.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Gőggel eltelve behatolt a szentélybe, elvitte az illatáldozat bemutatására szolgáló aranyoltárt, valamint a mécstartót az összes fölszereléssel együtt,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továbbá az áldozati kenyér asztalát, az áldozati edényeket, tálakat, az aranyfüstölőket, a kárpitot, a koszorúkat és a templom homlokzatáról az aranydíszeket; mind leszedte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Elrabolta az aranyat, ezüstöt, valamint a drága fölszereléseket; elhurcolta a rejtett kincseket, amikre rátalált.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Mindent összeszedett, és visszatért országába. De előbb vérfürdőt rendezett és fennhéjázó beszédeket tartott.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Mély gyász borult Izraelre, minden tartományára.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Siránkoztak a főemberek és a vének, a szüzek és az ifjak sorvadoztak, az asszonyok szépsége elenyészett.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Aki vőlegény volt, mind gyászolt, s jajgatott szobájában ülve fájdalmában a menyasszony.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Megremegett a föld a lakói miatt, Jákob egész háza szégyenbe öltözött.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Két év elteltével a király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mizaiak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vezérét küldte Júda városaiba. Nagy sereggel érkezett Jeruzsálembe.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Álnok módon békét ígért nekik, úgyhogy hittek benne. De váratlanul meglepte a várost. Nagy csapást mért rá, és Izrael fiai közül sokakat lemészárolt.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várost kifosztotta, felgyújtotta, lerombolta a házakat és a várost körülvevő falakat.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asszonyokat és a gyerekeket fogságba hurcolták, a nyájakat meg lefoglalták.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Megerősítették Dávid városát magas és erős falakkal és hatalmas bástyákkal.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várul szolgáltak nekik. Istentelen népet és hitehagyott embereket telepítettek beléjük; ezek befészkelték oda magukat.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Fegyvereket és élelmet hordtak oda, és ott raktározták el a Jeruzsálemben összeszedett zsákmányt. Így (a bástyák) hatalmas csapdává lettek.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szentély számára leshellyé lettek, Izrael számára gonosz ellenséggé minden időre.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szentély körül ártatlan vért ontottak, megszentségtelenítették a szent helyet.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Jeruzsálem lakói elmenekültek miattuk, így idegen népnek lett lakóhelye. Saját ivadékainak idegenné vált, gyermekeinek el kellett hagyniuk.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Szentélye elhagyatott lett, mint a puszta, ünnepei gyászra fordultak. Szombatjai gyalázattá váltak, becsülete helyébe megvetés lépett.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Mint egykor dicsősége, akkora volt a szégyene, nagysága szomorúságra változott.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 király rendeletet bocsátott ki egész birodalmában: mindnyájan alkossanak egy népet,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hagyjanak fel szokásaikkal. </w:t>
      </w:r>
    </w:p>
    <w:p w:rsidR="002D6854" w:rsidRDefault="002D6854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br w:type="page"/>
      </w:r>
    </w:p>
    <w:p w:rsidR="00912CD7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lastRenderedPageBreak/>
        <w:t xml:space="preserve">A népek mind engedelmeskedtek a király parancsának.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Sőt még Izrael fiai közül is soknak megtetszettek ezek a szertartások, így áldozatot mutattak be a bálványoknak és megszegték a szombatot.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írásos utasításokat küldött Jeruzsálembe megbízottaival és Júda városaiba, hogy alkalmazkodjanak az idegen szokásokhoz,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>a templomban hagyjanak fel az égő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>, a véres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 xml:space="preserve"> és az italáldozattal, szegjék meg a szombatot és az ünnepeket,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szentségtelenítsék meg a szentélyt és a szent dolgokat.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Ugyanakkor emeljenek oltárokat, templomokat és kápolnákat a bálványoknak, áldozzanak sertéseket és más tisztátalan állatokat,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hagyják fiaikat körülmetéletlenül, és szennyezzék be magukat mindenféle tisztátalan és szörnyű dologgal.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Felejtsék el a törvényt és tekintsék érvénytelennek a parancsokat.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Annak, aki nem tett eleget a király parancsának, meg kellett halnia.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Ilyen utasításokat adott az egész birodalomban, és felügyelőket rendelt minden nép fölé. Júda városainak megparancsolta – városról városra –, hogy mutassanak be áldozatot.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népből sokan csatlakoztak hozzájuk, mind, akik elpártoltak a törvénytől. Gonoszságot követtek el az országban,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arra kényszerítették Izraelt, hogy mindenféle zugba rejtőzzék.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145. esztendő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Kiszlév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hónapjának tizenötödik napján a király az égőáldozat oltárán szörnyű undokságot épített, és Izrael helységeiben mindenféle oltárokat emeltek.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házak kapuiban és a tereken tömjént áldoztak.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törvénykönyveket, ha fölfedezték, széttépték és tűzbe vetették.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valakinél megtalálták a szövetség könyvét, vagy ha valaki szem előtt tartotta a törvényt, a királyi rendelet értelmében halálra ítélték.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Ilyen rendelkezésekkel léptek fel Izrael ellen, mindazok ellen, akiket hónapról hónapra tetten értek a városokban.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hónap huszonötödik napján áldozatot mutattak be azon az oltáron, amely az égőáldozatok oltára helyén állt.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Azokat az asszonyokat, akik körülmetéltették gyermekeiket, megölték a parancs szerint,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gyermekeiket a nyakukba akasztották, ugyanúgy hozzátartozóikat, és azokat is halálba küldték, akik a körülmetélést végezték.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Izrael fiai közül sokan állhatatosak maradtak, és kitartottak amellett az elhatározásuk mellett, hogy semmi tisztátalant nem élveznek.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Inkább meghalnak, semmint étellel tisztátalanná tegyék magukat és megszegjék a szent szövetséget. Így vállalták a halált.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64</w:t>
      </w:r>
      <w:r w:rsidRPr="002D6854">
        <w:rPr>
          <w:rFonts w:asciiTheme="minorHAnsi" w:eastAsia="Times New Roman" w:hAnsiTheme="minorHAnsi" w:cstheme="minorHAnsi"/>
          <w:lang w:eastAsia="hu-HU"/>
        </w:rPr>
        <w:t>Súlyosan ránehezedett Izraelre a szörnyű harag.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lastRenderedPageBreak/>
        <w:t>2. MATTATIÁS SZENT HÁBORÚT KEZDEMÉNYEZ</w:t>
      </w:r>
      <w:r w:rsidRPr="002D6854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és fiai.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2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Azokban a napokban lépett fel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János fia és Simeon unokája.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Joarib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fiai közül való pap volt Jeruzsálemben, de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Öt fia volt: János, melléknevén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Gaddi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Simon, melléknevén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Tasszi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Júdás, melléknevén Makkabeus,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Eleazár, melléknevén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Auaran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Jonatán, melléknevén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Affusz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látta a Júdában és Jeruzsálemben végbemenő istenkáromlásokat,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 mondta: „Jaj nekem! Miért születtem? Azért, hogy lássam népem pusztulását és a szent város romjait, s hogy tétlenül üljek, amikor kiszolgáltatják az ellenségnek, a szentély pedig idegenek hatalmában van?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Temploma olyan, mint a meggyalázott férfi, pompás fölszerelését elhurcolták zsákmányul.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utcákon lekaszabolták a gyermekeket, az ifjak meg az ellenség kardélén hulltak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Hol van nép, amely ne uralkodott volna rajta, s ne szerzett volna tőle zsákmányt?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 ékszerét elrabolták. Aki egykor szabad volt, rabszolga lett.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Nézzétek szentélyünket: díszünket, dicsőségünket hogy kifosztották! A pogányok megszentségtelenítették.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Miért is élünk még?”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Mattatiás fiai megszaggatták ruhájukat, vezeklőruhát öltöttek és gyászoltak.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Az áldozat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tisztviselői, akiknek elpártolásra kellett kényszeríteniük őket,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értek, hogy áldozati ünnepet rendezzenek.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Izraelből sokan átpártoltak hozzájuk.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fiai azonban összefogtak.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a király tisztviselői elkezdték, és így beszéltek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: „Te tekintélyes és másokra is hatással levő vezető ember vagy ebben a városban, s fiaid, rokonaid támogatnak.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Lépj hát elsőként elő, és teljesítsd a király parancsát, amint minden nép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tette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és ahogy Júda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férfiai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Jeruzsálemben maradottak is (tették). Akkor fiaiddal együtt a király barátai közé számítasz. Megjutalmaznak arannyal, ezüsttel és sok-sok ajándékkal, fiaddal egyetemben.”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Mattatiás válaszolt, és kemény hangon ezt mondta: „Ha a király hatalma alá tartozó minden nép hallgat is rá, s mindenki elhagyja is atyái hitét és eleget tesz is utasításainak,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én, a fiaim és a testvéreim atyáink szövetségéhez hűen fogunk élni.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Távol legyen tőlünk, hogy a törvénytől és a parancsoktól eltérjünk!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Nem engedelmeskedünk a király rendeletének, és nem térünk el hitünktől sem jobbra, sem balra.”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Alighogy ezt kijelentette, Júda fiai közül előlépett az egyik, hogy mindenki szeme láttára áldozatot mutasson be a király parancsa szerint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oltáron.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Ennek láttán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fölindult,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legbenseje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beleremegett. Szent harag töltötte el, nekiesett és leütötte az oltárnál.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tisztviselőjét is megölte, aki áldozatbemutatásra ösztökélte, majd lerombolta az oltárt.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törvényért szállt síkra, mint egykor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Pinchasz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tette, Szalu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Zimri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ellenében.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Azután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hangosan felszólította a várost: „Akiben még van buzgalom a törvény iránt, és hűségesen kitart a szövetség mellett, az kövessen!”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fiaival együtt a hegyekbe menekült. Mindenét otthagyta a városban.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A szombathoz való hűség próbája a pusztában.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Akkoriban sok igazságot és jogot kereső ember vonult a pusztába,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gyermekeivel, feleségével és nyájával együtt, hogy ott letelepedjék, mert a baj rájuk nehezedett.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tisztviselőinek és a Dávid városában, Jeruzsálemben állomásozó csapatoknak jelentették, hogy néhány olyan ember, aki megszegte a király parancsát, a puszta barlangjaiba húzódott.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Számosan nyomukba eredtek, és utol is érték őket. Eléjük álltak, és szombati napon megtámadták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Odaszóltak nekik: „Most aztán elég legyen! Gyertek elő, és tegyetek eleget a király parancsának! Akkor életben maradtok.”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azt felelték: „Nem megyünk ki és nem teljesítjük a király parancsát, és a szombatot sem szegjük meg.”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nyomban megindították ellenük a támadást.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nem viszonozták, egyetlen követ sem dobtak rájuk, és a barlangokat sem torlaszolták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 mondták: „Mi mindannyian tiszta lelkiismerettel akarunk meghalni! Tanúnk az ég s a föld, hogy igazságtalanul öltök meg bennünket.”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Szombaton támadták meg őket, s így meghaltak feleségükkel, gyermekeikkel és nyájaikkal együtt, mintegy ezer ember.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tevékenykedése.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barátai ezt hírül vették, nagyon sajnálták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aztán így szóltak egymáshoz: „Ha mindannyian így tennénk, ahogy testvéreink tettek, s nem harcolnánk életünkért és törvényünkért a pogányok ellen, csakhamar eltűnnénk a föld színéről.”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még aznap a következő határozatot hozták: „Minden ember ellen, aki szombaton megtámad bennünket, fölvesszük a harcot, nehogy mind meghaljunk, ahogy testvéreink meghaltak a barlangokban.”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Akkoriban csatlakozott hozzájuk egy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asszideus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csoport – izraeli bátor férfiak, törvényhez hű emberek.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 is mind hozzájuk szegődtek, akik a szorongattatások elől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Erősítésül szolgáltak nekik. Így összeverődött egy sereg, és lesújtottak haragjukban a bűnösökre és neheztelésükben a hitehagyottakra. Akik megmaradtak, a pogányokhoz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Mattatiás és követői körbejártak és lerombolták az oltárokat.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Erőszakkal körülmetélték a még körülmetéletlen gyerekeket, akiket Izrael földjén találtak.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Üldözték a felfuvalkodottakat, és vállalkozásuk sikerrel járt.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megvédték a törvényt a pogányok és a királyok támadásaival szemben, és megakadályozták a bűnösök győzelmét.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Mattatiás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végrendelete és halála.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napjai végükhöz közeledtek, így szólt fiaihoz: „Most gőg és gyalázat uralkodik, a pusztulás és az ádáz harag ideje van itt.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Gyermekeim, harcoljatok hát a törvényért, adjátok oda életeteket atyáitok szövetségéért!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Emlékezzetek atyáink tetteire, amelyeket a maguk idejében véghezvittek. Akkor nagy híretek lesz, s nevetek örökre fennmarad.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Ábrahám nem a próbatételben bizonyult-e hűségesnek, nem az szolgált-e megigazulására?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József nyomorúsága idején megtartotta a törvényt, és ura lett Egyiptomnak.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Ősatyánk,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Pinchasz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buzgalmáért az örök papság ígéretét kapta.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Józsue betöltötte a törvényt, és Izrael bírája lett.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Káleb tanúbizonyságot tett az egybegyűltek előtt, és örökséget kapott az országban.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Dávid jóságáért örök időkre örökölte a királyi széket.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törvény iránti buzgalmáért Illést az égbe vitték.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Hananja,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Azarja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Misael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hittek, és kiszabadultak a lángokból.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Dánielt ártatlansága megmentette az oroszlán torkából.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Tudjátok meg ebből – nemzedékről nemzedékre –, hogy aki benne remél, nem csalatkozik.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Ne féljetek hát a bűnös szavától, mert dicsősége csak sár és féreg martaléka.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 még dicsőítik, holnap már letűnik, visszatér a porba, tervei meghiúsulnak.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Gyermekeim, legyetek férfiak, és tartsatok ki a törvényben! Mert így juttok dicsőségre.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Nézzétek testvéreteket, Simont! Én tudom, hogy okos ember. Engedelmeskedjetek hát neki mindig! Ő legyen az atyátok!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Júdás, a Makkabeus tele erővel ifjúkora óta. Ő legyen ezért seregetek vezére és vezesse a népek elleni harcot.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Gyűljetek köré mindannyian, akik szem előtt tartjátok a törvényt, és álljatok szörnyű bosszút népetekért.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Fizessetek vissza keményen a pogányoknak, és igazodjatok a törvény előírásaihoz.”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megáldotta őket, és megtért atyáihoz.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146. esztendőben halt meg;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atyái sírboltjába temették. Egész Izrael siratta, mélységes gyászban.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lastRenderedPageBreak/>
        <w:t xml:space="preserve">3. JÚDÁS MAKKABEUS, </w:t>
      </w:r>
      <w:proofErr w:type="gramStart"/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ZSIDÓK VEZÉRE (KR. E. 166–160)</w:t>
      </w:r>
      <w:r w:rsidRPr="002D6854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Júdás Makkabeus dicsérete.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3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Helyébe fia, a Makkabeusnak nevezett Júdás lépett.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 támogatták a testvérei és atyjának hívei. Örömmel harcba szálltak Izraelért.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Hírt szerzett népének messze földön. A páncélt óriásként viselte, felöltötte fegyverzetét, úgy szállt harcba, oltalmazva kardjával a tábort.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Tetteiben oroszlánhoz volt hasonló, zsákmányért bömbölő oroszlánhoz.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Felkutatta a hitehagyottakat, üldözte őket, tűzbe vetette népe szorongatóit.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bűnösök reszkettek előtte félelmükben, remegtek mind a gonosztevők. Így a szabadítás sikerrel járt.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Bajt hozott sok királyra, Jákob örült tetteinek. Örökre áldott marad emlékezete.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Végigvonult Jákob városain, kiirtotta belőlük a gonoszokat, és elfordította a haragot Izraelről.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Hírneve elért a föld határáig, és maga köré gyűjtötte, akik szétszóródtak.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Júdás első sikere.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Apollóniosz pogány népeket és hatalmas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szamáriai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sereget toborzott, hogy harcba szálljon Izraellel.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ennek hírét vette, kivonult elé, legyőzte és megölte. Sokan halálos sebet kaptak és meghaltak. A többiek elmenekültek.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zsákmányt összeszedték, Júdás megszerezte Apollóniosz kardját, és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ezentúl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mindig azzal harcolt.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szíriai sereg vezére,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Szeron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meghallotta, hogy Júdás embereket gyűjtött maga köré, egy hűségesekből álló csapatot, akik hadba vonultak vele,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szólt: „Nevet szerzek magamnak, s híres leszek az országban, ha Júdást és embereit, akik semmibe vették a király törvényét, megtámadom.”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Kivonult hát egy második támadásra. Istentelenekből álló hatalmas sereg kísérte, hogy segítsen neki Izrael fiain bosszút állni.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Bet-Horon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lejtői felé közeledett, Júdás kevés emberével kivonult elé.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>Amikor ezek meglátták a hatalmas sereget, így szóltak Júdáshoz: 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Hogy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vehetnénk fel a harcot ily kevesen ekkora túlerővel? Ráadásul kimerültek vagyunk, hiszen ma még nem is ettünk.”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„Kevesen is körülzárhatnak sokakat – felelte Júdás –, mert az égnek egyre megy, hogy sok vagy kevés által szerez-e szabadulást.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háborúban nem a sereg nagyságától függ a győzelem, hiszen a segítség az égből jön.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 ott gőggel és istentelenséggel eltelve jönnek ránk, hogy asszonyainkkal és gyermekeinkkel egyetemben elhurcoljanak és kifosszanak bennünket.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mi harcba szállunk életünkért és törvényünkért.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(Isten) maga fogja őket a szemünk láttára megsemmisíteni. Ne féljetek hát tőlük!”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Alighogy befejezte, hirtelenül nekik rontottak. Megsemmisítették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Szeront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seregével együtt.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Bet-Horon lejtőjétől egészen a síkságig üldözték őket. Mintegy nyolcszáz ember elesett közülük, a többiek meg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filiszteusok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földjére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félelem fogta el őket Júdástól és testvéreitől, rémület szállta meg körülöttük a népeket.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Híre eljutott a királyig, és a nemzetek Júda harcairól beszéltek.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Perzsia és Júdea ellen készül.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ezeket a híreket meghallotta, nagy haragra gerjedt. Összegyűjtötte országa minden haderejét, az egész hatalmas sereget.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Felnyitotta kincseskamráit, egész évre szóló zsoldot fizetett a csapatoknak, és megparancsolta nekik, hogy legyenek készek mindenre.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azonban észrevette, hogy kincseskamrájából kifogyott a pénz. A zavargások és a szorongattatás miatt, amelyet az ősi törvények megszüntetésével hozott az országra, kevés adó folyt be az országból.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félt, hogy mint már egyszer vagy másszor előfordult, nem lesz elég a pénz a költekezésre és az ajándékokra, amelyeket eddig bőkezűen osztogatott, bőkezűbben, mint az addigi királyok.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Nagy zavarban volt. Elhatározta hát, hogy Perzsiába megy, behajtja az adót a tartományokban, és sok pénzt összeszed.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ország ügyeit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Liziászra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bízta, egy királyi családból való előkelő emberre, az Eufrátesztől egészen Egyiptom határáig.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Azzal is megbízta, hogy hazatértéig nevelje a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Azonkívül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átengedte neki hadereje felét és az elefántokat. Közölte vele terveit, különösen Júdeára és Jeruzsálemre vonatkozó rendelkezéseit: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vezessen ellenük hadat és törje meg végérvényesen Izrael hatalmát, semmisítse meg Jeruzsálem megmaradt lakóit, még emléküket is irtsa ki azon a helyen.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Egész területükre telepítsen idegeneket, sorsolás útján ossza fel földjüket.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Hadereje másik felét maga mellé rendelte, és 147-ben elindult fővárosából,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Antiochiából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átkelt az Eufráteszen és átvonult a fennsíkon.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Gorgiász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betörnek Júdeába.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Liziász a király hívei közül kiválasztotta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Dorimenesz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Gorgiászt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csupa bátor embert.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Elküldött velük negyvenezer gyalogost és hétezer lovast, hogy hatoljanak be Júda földjére, és a király parancsa szerint pusztítsák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egész seregükkel elindultak és benyomultak.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Emmausz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közelében a síkságon ütötték fel táborukat.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vidék kereskedő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emberei meghallották hírüket, rengeteg aranyat, ezüstöt és lábszíjat vettek magukhoz, s elmentek a táborba, hogy Izrael fiait megvegyék rabszolgának.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Idumeából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filiszteusok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földjéről csapatok csatlakoztak hozzájuk.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és testvérei látták, hogy a veszedelem egyre nagyobb, és a csapatok már az ő területükön táboroznak. A király rendelkezéseiről is hallottak, hogy a népet teljesen ki kell pusztítani.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szóltak hát egymáshoz: „Akadályozzuk meg népünk megsemmisítését, és harcoljunk népünkért és a szentélyért.”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Egybegyűltek, hogy előkészüljenek a harcra, imádkozzanak és kiesdekeljék az irgalmat és a könyörületet.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Jeruzsálem lakatlan volt, mint a puszta. Fiai közül nem járt senki se ki, se be. Szentélyét eltiporták. A várat idegenek lakták, pogányoknak szolgált lakóhelyül. Jákobból eltűnt az öröm, nem hallatszott furulya és hárfa.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A zsidók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Micpában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gyülekeznek.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Összegyűltek hát, és a Jeruzsálemmel szemközti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Micpába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mentek. Mert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Micpa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valamikor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imádkozóhelye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volt Izraelnek.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Böjtöltek azon a napon, vezeklőruhát öltöttek, hamut szórtak a fejükre és megszaggatták ruhájukat.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Kigöngyölítették a törvénykönyvet ugyanazzal a szándékkal, amivel a pogányok a bálványaikat szokták kérdezni.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Odahordták a papi palástokat, az első termést és a tizedet. Azokat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nazírokat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odahívták, akiknek letelt a fogadalmi idejük.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hangosan szólítgatták az eget: „Mit tegyünk? Hová vigyük?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Hiszen szentélyedet eltiporták és megszentségtelenítették, papjaid megalázottak és szomorúak.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Lám a pogányok újra gyülekeznek ellenünk, hogy kiirtsanak bennünket. Te tudod, mit forralnak ellenünk.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>Hogy volnánk képesek szembeszállni velük, ha te nem segítesz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?!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megfújták a trombitákat és hangosan felkiáltottak.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Ezután Júdás vezetőket rendelt a nép fölé, parancsnokokat az ezres, százas, ötvenes és tízes csoportok élére.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Azoknak ellenben, akik házat építettek, feleséget vettek vagy szőlőt telepítettek, vagy akik féltek, a törvény rendelkezése értelmében meghagyta, hogy menjenek haza.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fölkerekedett a sereg,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Emmausztól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délre tábort ütött.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így szólt: „Övezzétek fel derekatokat és legyetek bátor férfiak! Holnap korán legyetek készen rá, hogy harcba szálljatok ezekkel a pogány népekkel, akik szövetkeztek ellenünk, hogy megsemmisítsenek bennünket szentélyünkkel együtt.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inkább elesünk a harcban, semmint tétlenül nézzük népünk és szentélyünk vesztét.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>De legyen úgy, ahogy az ég akarja!”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Az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emmauszi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csata.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4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Gorgiász maga mellé vett ötezer gyalogost és ezer válogatott lovast.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sereg éjszaka kelt útra, hogy rajtaüssön a zsidók táborán és észrevétlenül megsemmisítse őket. A várban szolgáló emberek voltak a vezetőik.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hallott felőle, s maga indult el katonáival, hogy a király seregét leverje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Emmausznál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addig,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amíg a csapatok szerte vannak, a táboron kívül.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Gorgiász éjszaka ért oda a zsidók táborába, de nem talált ott senkit. Erre a hegyekben kereste őket. Azt gondolta: „Máris menekülnek előlünk!”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Hajnalban megjelent Júdás háromezer férfival a síkságon, de nem volt megfelelő vértjük és kardjuk, amilyet szerettek volna.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Ugyanakkor látták, hogy a pogányok tábora körül van véve sáncokkal és lovasokkal – csupa harcedzett katona.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így szólt embereihez: „Ne féljetek sokaságuktól és ne rettegjetek támadásuktól.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Gondoljatok arra, hogyan menekültek meg atyáink a Vörös-tengernél, amikor a fáraó seregével üldözte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Most hívjuk segítségül az eget, hogy könyörüljön rajtunk, emlékezzék atyáink szövetségére, és pusztítsa el ma ezt a sereget a szemünk láttára.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majd minden pogány nép megtudja, hogy van, aki megszabadítja és megmenti Izraelt!”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az idegenek fölemelték tekintetüket és látták, amint a zsidók kivonulnak ellenük,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elhagyták a tábort, hogy fölvegyék a harcot. Júdás katonái megfújták a kürtöket és összecsaptak velük.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pogányokat megverték, úgyhogy a síkságra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hátramaradottakat mind kardélre hányták. Egészen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Gézerig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üldözték őket,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Idumea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Jamnia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síkságára. Mintegy háromezer ember esett el itt.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seregével visszatért az üldözésből,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szólt a néphez: „Ne kapjatok a zsákmányon! Mert még egy másik csata áll előttünk.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Gorgiász itt van seregével a közelünkben a hegyek közt. Álljatok szemben az ellenséggel, és vívjatok meg vele. Aztán majd nyugodtan zsákmányolhattok.”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Alighogy befejezte Júdás a szavait, már látszott az egyik csapat, amint közeledett a hegyek közül.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 észrevette, hogy (a táborban maradottakat) legyőzték, a tábort pedig felgyújtották. Mert a füst, amelyet láttak, jelezte, mi történt.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Ennek láttán nagyon megijedtek. S amikor megpillantották Júdás seregét a síkságon, harcra készen,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filiszteusok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földjére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erre a táborbeli zsákmány felé vette az irányt. Rengeteg aranyat, ezüstöt, lila és piros bíborszövetet és értéktárgyat összeszedtek.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Hazatérve himnuszokat és háladalokat zengtek az égnek: „Mert jó, irgalma örökkévaló.”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azon a napon nagy szabadulást látott Izrael.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Liziász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első hadjárata.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 az idegenek, akik megmenekültek, mind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mentek, és jelentették neki az esetet.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meghallotta, megrendült és elcsüggedt. Mert nem szándéka szerint mentek a dolgok Izraellel, és a király parancsa sem teljesült.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következő esztendőben szerzett hát hatvanezer válogatott harcost és ötezer lovast, hogy teljesen kiirtsa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Benyomultak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Idumeába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Bet-Curnál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letáboroztak. Júdás tízezer férfival szállt szembe velük.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hatalmas haderőt megpillantotta, imádkozott, ezekkel a szavakkal: „Áldott vagy, Izrael szabadítója! Megtörted az óriás erejét szolgád, Dávid által,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filiszteusok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seregét pedig Saul fiának és fegyverhordozójának, Jonatánnak a kezére adtad.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Add ezt a sereget népednek, Izraelnek a hatalmába. Hadd vesszenek el haderejük és lovasságuk ellenére.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Töltsd el őket félelemmel! Vedd el büszke bátorságukat! Rettegjenek a vereségtől.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hulljanak el azok kardja élén, akik szeretnek téged, hogy aztán mindannyian énekkel dicsőítsenek, akik elismerik a nevedet.”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egymásnak rontottak.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seregéből mintegy ötezer ember elesett – közelharcban estek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látta serege pusztulását és Júda seregének harcra készségét, s azt hogy mennyire el vannak szánva; vagy tisztességben élni, vagy meghalni, visszatért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Újabb zsoldosokat szerzett, hogy még erősebb sereggel térjen vissza Júdeába.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 templom megtisztítása és fölszentelése.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és testvérei így beszéltek: „Lám, megsemmisültek ellenségeink! Menjünk hát fel, tisztítsuk meg és szenteljük föl a templomot!”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egész sereg összegyűlt és felvonult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Látták az elpusztított szentélyt, az égőáldozat megszentségtelenített oltárát, a fölégetett kapukat, az előudvarokban a bozótot, amely mint valami erdőben vagy hegyen, úgy elburjánzott, és a szétrombolt helyiségeket.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megszaggatták ruhájukat, nagy jajgatásban törtek ki, és hamut szórtak a fejükre.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Arcra borultak a földön, kürtjeleket adtak és hangosan esedeztek az éghez.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parancsot adott embereinek, hogy vegyék fel a harcot a várat megszállva tartó csapatokkal, addig ő megtisztítja a szentélyt.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feddhetetlen és törvényt megtartó papokat választott.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megtisztították a szentélyt, és a botrány köveit tisztátalan helyre vitték.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égőáldozatok megszentségtelenített oltára ügyében tanácsot tartottak, hogy mit tegyenek vele.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a jó gondolatuk támadt, hogy lerombolják, nehogy azzal gúnyolják őket, hogy a pogányok megszentségtelenítették. Tehát lerombolták az oltárt.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köveket a templomdombon egy arra alkalmas helyre rakták, míg próféta nem támad, aki majd megmondja a teendőket.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a törvény előírásának megfelelően faragatlan köveket vettek, és a régi mintájára új oltárt építettek. </w:t>
      </w:r>
    </w:p>
    <w:p w:rsidR="002D6854" w:rsidRDefault="002D6854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lastRenderedPageBreak/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szentélyt is újra fölépítették, és fölszentelték a templom belsejét meg az előudvarokat.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Új fölszerelést is készítettek az istentisztelethez, és bevitték a mécstartót, valamint az illatáldozat bemutatására szolgáló oltárt meg az asztalt a templomba.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illatáldozat oltárán tömjént égettek, a mécstartón pedig meggyújtották a mécseseket, és ezek megvilágították a templom belsejét.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Kenyeret tettek az asztalra, és újra fölszerelték a kárpitokat. Így végbevitték, amibe belefogtak.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148. esztendőben a kilencedik hónap – azaz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Kiszleu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hónap – huszonötödik napjának hajnalán nekiláttak,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az égőáldozatok újonnan emelt oltárán áldozatot mutattak be a törvény szerint.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Ugyanabban az időben és ugyanazon a napon szentelték fel, amelyen a pogányok megszentségtelenítették, dicsőítő énekekkel, citera, hárfa és cintányér kíséretében.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egész nép leborult. Magasztaló és dicsőítő énekeket zengtek az égnek, amely sikerre vitte ügyüket.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oltár fölszentelését nyolc napig ünnepelték. Örömükben égőáldozatot és hálaáldozatot mutattak be a szabadulásért, aztán dicsőítő áldozatot.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templom homlokzatát aranykoszorúkkal és pajzsocskákkal díszítették, helyreállították a kapukat meg a helyiségeket, és ellátták őket ajtókkal.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Túláradó öröm kerítette hatalmába a népet, hogy lemosták a pogányok okozta szégyenfoltot.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Júdás, testvérei és Izrael egész közössége elhatározta, hogy az oltár fölszentelésének napjait minden esztendőben megünneplik öröm és ujjongás közepette ugyanabban az időben,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Kiszlév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hónap huszonötödik napjától kezdve nyolc napon 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Abban az időben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hegyét magas fallal és erős bástyákkal vették körül, nehogy visszatérjenek a pogányok és lerombolják, mint korábban 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Júdás őrséget helyezett oda, hogy védelmezze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hegyét.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megerősítette, mint valami várat, hogy a népnek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Idumeával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szemközt legyen egy erődje.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Hadjárat az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idumeaiak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és az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ammoniták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ellen.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5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körülöttük a pogányok meghallották, hogy az égőáldozatok oltárát újra fölépítették, a szentélyt pedig helyreállították, mint azelőtt volt, nagy haragra gerjedtek.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Elhatározták, hogy Jákobnak minden köztük élő fiát kiirtják. Nyomban el is kezdték a nép körében a mészárlást és a pusztítást.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háborút indított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Ézsau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Idumeában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élő fia ellen, mégpedig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Akrabattene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körül, mivel körös-körül szorongatták Izraelt. Nagy csapást mért rájuk, megalázta és kifosztotta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Baján fiainak gonoszságára is visszaemlékezett, akik tőr és csapda voltak a népnek, mert leselkedtek rá az utakon.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Bástyáikba zárkóztak előle. Ám ő ostrom alá fogta őket, betöltötte rajtuk az átkot, fölégette bástyáikat az őrséggel együtt.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Ammon fiai ellen fordult. Erős hadsereggel és nagy sokasággal találta magát szemközt, Timóteus volt a vezér.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Számos ütközetet vívtak. Végül fölébük kerekedett, és teljesen megsemmisítette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Jázert és leányvárosait is térdre kényszerítette, aztán visszatért Júdeába.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A galileai és a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gileádi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hadjárat előkészületei.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pogányok is fölkeltek Izrael fiai ellen, noha az ő területükön éltek, hogy kiirtsák őket.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Datema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erődjébe menekültek előlük,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levelet küldtek Júdásnak és testvéreinek, ezzel a hírrel: „Környékünkön a pogányok szövetkeztek, hogy megsemmisítsenek bennünket.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Készen állnak az erőd megtámadására, ahova menekültünk; Timóteus a seregük parancsnoka.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gyere, és szabadíts ki bennünket a hatalmából! Mert a mieink közül már sokan elestek.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Azokat a testvéreinket, akik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tubiaiak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közt éltek, már mind megölték. Asszonyaikat, gyermekeiket és vagyonukat elhurcolták. Mintegy ezer embert lemészároltak.”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Még olvasták ezt a levelet, amikor már újabb követek érkeztek, Galileából, megszaggatott ruhában; a következő hírt hozták: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Összefogtak ellenünk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Tírusz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Szidón népei és az egész pogány Galilea, hogy megsemmisítsenek bennünket.”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és a nép meghallották ezeket a híreket, nagy népgyűlést hívtak össze, hogy megtanácskozzák, mit tegyenek a szorongatott helyzetben levő és megtámadott testvéreikért.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azt mondta testvérének, Simonnak: „Válassz magad mellé embereket és menj, szabadítsd ki galileai testvéreidet. Én és testvérem, Jonatán,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megyünk.”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Zakariás fiát, Józsefet, valamint a nép egyik vezetőjét,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Azariást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sereg maradékával Júdeában hagyta biztosítékul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ezzel a paranccsal: „Kormányozzátok ezt a népet! De míg haza nem térünk, háborút ne indítsatok a pogányok ellen!”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háromezer férfit vezetett Galileába, Júdás meg nyolcezer férfit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Harcok Galileában és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Gileádban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Simon Galileába vonult, és sok támadást intézett a pogányok ellen. Megsemmisítette a pogány népeket.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Egészen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kapukig üldözte őket. A népek közül mintegy háromezer férfi elesett.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fogta a galileai és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arbattabeli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zsidókat asszonyaikkal és gyermekeikkel, valamint minden vagyonukkal együtt, és nagy diadallal Júdeába vitte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Júdás, a Makkabeus és testvére, Jonatán átkelt a Jordánon, és három napig meneteltek a pusztában.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Találkoztak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nabateusokkal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Ezek barátsággal viseltettek irántuk, és mindent tudtukra adtak, ami Galileában a testvéreikkel történt: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közülük sokan be vannak zárva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Bozorában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Bozorban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Alemában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Kaszfóban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Makedban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Karnaimban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ezekben a nagy és megerősített városokban,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többi városaiban is körül vannak zárva; elhatározták, hogy reggel megtámadják az erődöket és egyazon napon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mindannyiukat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megsemmisítik.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gyorsan visszafordult a pusztán át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Bozora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felé. Meghódította a várost, kardélre hányta a lakosság férfi tagjait, kifosztotta és lángba borította.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Éjszaka tovább indult, és az erőd alá vonult.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megvirradt és kinyitották a szemüket, lám, egy megszámlálhatatlanul nagy sereg állt ott, létrákat és ostromgépeket cipeltek, hogy megrohamozzák az erődöt. Nyomban megindították ellenük a harcot.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észrevette, hogy a harc már megkezdődött. A városból a trombiták hangja és a csatakiáltás az égig hatolt.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felszólította katonáit: „Ma harcoljatok testvéreinkért!”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Három csapattal hátba támadta őket. Megfújták a trombitákat, és nagy csatakiáltást hallattak.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Timóteus megtudta, hogy Makkabeus az, megfutamodtak előle. Így nagy csapást mért rájuk. Ezen a napon mintegy nyolcezer férfi elesett közülük.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Alema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 vette az irányt, megostromolta és bevette. Az összes férfi lakost megölte, kifosztotta és lángba borította a várost.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Innen továbbindulva meghódította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Kaszfót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Makedet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Bozort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többi városát.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után az események után Timóteus új sereget gyűjtött, és a patakon túl,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Rafonnal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szemben tábort ütött.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>Júdás embereket küldött előre, hogy kémleljék ki a tábort. Ezt a hírt hozták neki: 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környék összes pogány népe köréje gyülekezett, hatalmas sereg.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Még arabokat is befogadott, segédcsapatnak. A patakon túl táboroznak, és készen állnak rá, hogy ellened harcba szálljanak.” Erre Júdás szembe ment velük.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csapataival a patakhoz közeledett, Timóteus így szólt embereihez: „Ha ő kel át először, nem leszünk képesek ellenállni neki, túlerőben lesz velünk szemben.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azonban fél, és a patakon túl üt tábort, akkor mi kelünk át és legyőzzük.”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a patakhoz ért, őröket állított a patakhoz és megparancsolta nekik: „Ne engedjetek egyetlen embert se sátort verni, szálljon mindenki harcba!”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Elsőként maga kelt át, és az egész nép követte. Az összes pogány népet legyőzte, eldobálták fegyverüket,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Karnaim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templomába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Először a várost foglalták el, aztán a templomot gyújtották fel azokkal egyetemben, akik benne voltak. Így elpusztították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Karnaint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– nem tudott többé Júdásnak ellenállni.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most egész Izraelt egybegyűjtötte,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mind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aki csak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élt, apraját-nagyját, az asszonyokat is, a gyerekeket is, minden holmijukkal, egy hatalmas seregre való népet, hogy Júda földjére vonuljanak.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Efronba értek, ebbe a szoros közelében fekvő, megerősített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nagy városba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. Nem lehetett letérni előtte se jobbra, se balra, csak rajta lehetett keresztül vonulni. </w:t>
      </w:r>
    </w:p>
    <w:p w:rsidR="002D6854" w:rsidRDefault="002D6854">
      <w:pPr>
        <w:rPr>
          <w:rFonts w:asciiTheme="minorHAnsi" w:eastAsia="Times New Roman" w:hAnsiTheme="minorHAnsi" w:cstheme="minorHAnsi"/>
          <w:lang w:eastAsia="hu-HU"/>
        </w:rPr>
      </w:pPr>
      <w:r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lastRenderedPageBreak/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város lakói azonban bezárták előttük a kapukat és eltorlaszolták kővel.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követet küldött, jóindulatúan azt üzente: „Kénytelenek vagyunk területeteken átvonulni, hogy eljuthassunk földünkre. Senki sem fog ártani nektek. Csak gyalogosan átvonulunk.” De ők vonakodtak kaput nyitni.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Júdás parancsot adott, hogy az egész seregnek hirdessék ki: ki-ki maradjon ott, ahol van.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katonák letáboroztak. Aztán egész nap és egész éjjel harcoltak a város ellen, s hatalmukba kerítették.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város lakói közül a férfiakat mind kardélre hányta, (magát a várost) kifosztotta és a legyőzötteken vonult végig a városon.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Átkeltek a Jordánon, és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Bet-Sánnal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szemközt elterülő nagy síkságra értek.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összegyűjtötte a hátul vonulókat és bátorította a népet az egész úton, míg Júda földjére nem értek.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Ujjongó örömmel fölvonultak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hegyére, és égőáldozatot mutattak be, mert nem halt meg közülük senki, szerencsésen hazaértek.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Vereség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Jamnia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mellett.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Azokban a napokban, amikor Júdás és Jonatán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voltak, testvérük, Simon pedig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előtt állt Galileában,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Zakariás fia, József, valamint a sereg vezére,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Azariás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hallottak hőstetteikről és harcaikról.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szóltak: „Szerezzünk mi is nevet magunknak! Vonuljunk ki, és harcoljunk a körülöttünk élő pogányok ellen!”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Parancsot adtak seregük tisztjeinek,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Jamnia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alá vonultak.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Gorgiász eléjük ment a városban állomásozó katonákkal, hogy fölvegye velük a harcot.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József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Azariás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csatát vesztettek, egészen Júdea határáig üldözték őket. Izrael népéből azon a napon mintegy kétezer férfi elesett.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nép súlyos vereséget szenvedett, mivel nem engedelmeskedtek Júdás és testvérei parancsának, hanem hőstettekről ábrándoztak.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nem is azoknak a férfiaknak a nemzedékéből valók voltak, akiknek a keze szabadulást szerzett Izraelnek.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Győzelem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Idumeában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Filiszteában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Júdás, a hős és testvérei nagy hírre tettek szert Izrael egész népe, valamint a pogányok körében és mindenütt, ahol csak emlegették a nevüket.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Körülvették őket és szerencsét kívántak nekik.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és testvérei kivonultak és hadat indítottak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Ézsau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fiai ellen, a déli országrészért. Meghódította Hebront és leányvárosait, lerombolta erődjeit, és körben fölgyújtotta bástyáit.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Tábort bontott, s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filiszteusok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földjére vonult, és áthaladt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Marizán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Azon a napon több olyan pap elesett, aki hőstetteket akart végbevinni, és meggondolatlanul harcba bocsátkozott.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most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 vette az irányt,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filiszteusok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földjén lerombolta az oltárokat, bálványaikat meg tűzbe vetette. Kifosztotta a városokat, aztán visszatért Júda földjére.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Epifanész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halála.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6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Akkortájt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Epifanész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végigvonult a fennsíkon. Meghallotta, hogy Perzsiában van egy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Elimaisz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nevű város, amelyik híres gazdagságáról, aranyáról és ezüstjéről.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Különösen a templom nagyon gazdag: ott vannak azok az aranyvértek és páncélok és fegyverek, amelyeket Fülöpnek a fia, Sándor macedóniai király otthagyott, amikor a görögök első királyaként uralkodott.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Elment tehát és megkísérelte a város kifosztását, de nem sikerült neki, mert a város lakói tudtak tervéről,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fölvették vele a harcot. Menekült, és nagy szomorúságában elindult, hogy visszatérjen Babilonba.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valaki utánament Perzsiába azzal a hírrel, hogy a Júdába bevonult csapatokat leverték.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Liziász hatalmas sereg élén kivonult, de a zsidók legyőzték, mivel – fegyvereik, tartalékaik, valamint a legyőzött csapatoktól összeszedett rengeteg zsákmány révén – igen megerősödtek.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>Utálatuk tárgyát is lerombolták, amelyet (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) Jeruzsálemben az áldozati oltárra épített. A szentélyt – ahogy azelőtt volt – magas falakkal vették körül, ugyanígy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városát is.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király ezeket a híreket meghallotta, megrémült, és nagyon megrendült. Fekvőhelyére roskadt és bánatába belebetegedett, hogy nem sikerült neki, amit el akart érni.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Napokig ott maradt, mert nagy kedvetlenség lett úrrá rajta. Azt hitte, hogy meg kell halnia.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Magához hívatta hát bizalmas embereit, és így szólt hozzájuk: „Szememet elkerüli az álom, szívemet meg nagy bánat nyomja.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 gondoltam magamban: Mekkora bajba jutottam, milyen nagy szomorúságba estem, hogy ennyire nyomaszt. Uralkodásom idején tiszteltek és szerettek.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>Most azonban eszembe jut a sok gonoszság, amit Jeruzsálemben véghezvittem. Elhurcoltam onnan az összes arany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 xml:space="preserve"> és ezüstedényt, aztán embereket küldtem oda, hogy Júda lakóit minden ok nélkül irtsák ki.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Ráébredtem, hogy ezért ért utol ez a szerencsétlenség. Lám, idegen földön belepusztulok nagy bánatomba.”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V.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trónra lépése.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odahívatta egyik bizalmasát, Fülöpöt, és egész birodalma fölé rendelte.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Átadta neki diadémját, palástját és pecsétgyűrűjét, hogy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tanítsa, neveljen belőle uralkodót.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Antiochusz király a 149. esztendőben meghalt.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hírét vette,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meghalt,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tette meg helyette királynak, akit ifjúkorában ő nevelt.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Eupator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nevet adta neki.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Júdás, a Makkabeus ostrom alá fogja Jeruzsálem várát.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 őrsége háborgatta a szentély körül a zsidókat, s azon volt, hogy ártson nekik, a pogányoknak pedig a kedvükre tegyen.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ezért tervbe vette, hogy megsemmisíti őket. Összegyűjtötte tehát az egész népet, hogy vegyék ostrom alá.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Össze is gyűltek és 150-ben körülzárták őket. Állásokat és ostromgépeket állítottak fel ellenük. Néhányuknak mégis sikerült átjutniuk az ostromgyűrűn.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Különféle Izraelből való istentelenek csatlakoztak hozzájuk.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Elmentek a királyhoz, és így szóltak hozzá: „Meddig késlekedsz még, hogy igazságot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szolgáltass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és testvéreinkért bosszút állj?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Készségesen szolgáltuk atyádat, teljesítettük akaratát, engedelmeskedtünk parancsainak.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Emiatt népünk fiai ellenségessé váltak irányunkban. Akiket csak kézre kerítettek közülünk, azokat mind megölték, amink pedig volt, azt elrabolták.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nem csupán ránk emeltek kezet, hanem egész határvidékedre is.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Lám, már Jeruzsálem várát ostromolják, be akarják venni. A templomot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megerősítették.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gyorsan meg nem előzöd őket, még ennél is nagyobb dolgokat visznek végbe, és nem leszel képes többé feltartóztatni őket.”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V.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Liziász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hadjárata.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 hírek hallatára a király haragra gerjedt, hívatta bizalmas embereit,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valamint a sereg és a lovasság vezéreit. Más országokból és a tenger szigeteiről is csatlakoztak hozzá különféle zsoldos csapatok.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Hadereje százezer gyalogosra, húszezer lovasra és harminckét harci elefántra rúgott.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Végigvonultak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Idumeán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előtt ütöttek tábort. Sokáig ostromolták, ostromgépeket is alkalmaztak. De azok kivonultak és felgyújtották őket – férfiasan harcoltak.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elvonult a vár alól,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Bet-Zacharja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közelében ütött tábort, szemben a király seregével.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is jókor elindult, és sietve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Bet-Zacharjába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vezette a sereget. Csatasorba álltak és megfújták a trombitákat.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elefántok orra elé szőlőlevet meg szederlét tettek – ezzel igyekeztek őket harcra ingerelni.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szétosztották az állatokat a csapatok között. Minden elefánt mellé ezer páncélingbe öltözött embert rendeltek, akik a fejükön bronzsisakot viseltek.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Azonkívül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még ötszáz válogatott lovast is beosztottak minden állat mellé.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már régóta hozzá voltak szokva az állathoz, követték, ahová csak ment, nem szakadtak el tőle.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Erős, fedett fatorony volt mindegyik elefánton, szíjjal odaerősítve, bennük három katona – ezek innét harcoltak – meg a hajtó.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többi lovas a sereg két szárnyán állt fel, jobbról és balról, hogy nyugtalanítsák az ellenséget és fedezzék a saját harcmozdulataikat.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>Amikor a nap visszaverődött az arany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 xml:space="preserve"> és bronzvérteken, még a hegyek is tündököltek; úgy világítottak, mint a fáklyák.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királyi sereg egyik része a dombon helyezkedett el, a másik a lapályon. Biztosan és rendezetten nyomultak előre.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Mindenki remegett, aki csak hallotta a sokaság zaját, a sereg robaját meg a fegyvercsörgést. Hatalmas, erős sereg volt.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közeledett a seregével, hogy fölvegye a harcot. A király seregéből hatszáz harcos elesett.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Ekkor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Eleazár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auarani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észrevette, hogy az egyik állat a királyi bíbor színt viseli, és az összes többi állatot felülmúlja. Így azt gyanította, hogy a király ül rajta.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Feláldozta hát magát, hogy megmentse népét, magának pedig örök hírnevet szerezzen.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Bátran odarontott, be a csatasorokba. Jobbra is, balra is vagdalkozott, úgyhogy mindkét oldalon visszahőköltek.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bebújt az elefánt alá, alulról beledöfött és megölte, (az elefánt) földre rogyott, így ő is ott lelte halálát.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Mindazáltal látva a birodalom erőit és a csapatok harci készségét, visszavonultak előlük.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Bet-Cur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elfoglalása,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hegyének ostroma.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csapatai most Jeruzsálembe vonultak fel ellenük. A király Júdeával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hegyével szemközt ütött tábort.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lakó emberekkel békét kötött. Azok megadták magukat, mivel már nem volt semmi élelmük, hogy kiállhatták volna az ostromot – épp szombati nyugalom uralkodott az országban.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Tehát a király hatalmába kerítette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majd őrséget helyezett bele, hogy őrizze.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hosszú időn át a szentélyt ostromolta.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Lőtornyokat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faltörő kosokat, tűzcsóvákat, kővető és nyíllövő szerkezeteket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röpítőgépeket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állított fel,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azok is alkalmaztak gépeket támadóikkal szemben, és sokáig védekeztek.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Csakhogy az élelem kifogyott a kamrákból, mivel éppen a hetedik esztendő volt. A maradék tartalékot már azok fölélték, akik a pogányok elől Jeruzsálembe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Csak kevés ember maradt a szentélyben, mert az éhség úrrá lett rajtuk, és szétszéledtek, ki-ki a maga hazájába.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 király vallásszabadságot ad.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hírét vette, hogy Fülöp, akit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még életében kijelölt, hogy fiát uralkodásra tanítsa,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hazatért Perzsiából és Médiából; vele vannak azok a csapatok is, amelyek még a királlyal vonultak hadba, s azon fáradozik, hogy átvegye a hatalmat.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sürgette a mielőbbi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útrakelést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„Napról napra fogy az erőnk és az élelmünk – mondta a királynak, a sereg vezéreinek és a katonáknak. – Igaz, a helyet, ahol táborozunk, még szilárdan tartjuk. De ránk nehezedik a birodalom gondja.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Nyújtsunk hát kezet ezeknek az embereknek, és kössünk velük, meg az egész néppel is békét.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Engedjük meg nekik, hogy szokásaik szerint éljenek, úgy, mint azelőtt. Mert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amiatt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gyúltak haragra és művelték mindezt, hogy szokásaikat betiltottuk.”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terv tetszett a királynak és a sereg vezéreinek. Így hát követeket küldött hozzájuk békét kötni. El is fogadták.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és a sereg vezérei esküvel ígértek biztonságot.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kijöttek a várból, a király pedig felvonult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hegyére. Mikor azonban látta ott az erődöt, megszegte az esküt, amelyet tett: parancsot adott, hogy rombolják le körös-körül a falakat.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sietve elvonult és visszatért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>. Ott találta Fülöpöt, a város uraként. Megtámadta, és erővel megszerezte a várost.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uralma.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7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151. esztendőben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Szeleukosz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Rómából menekülve kevés emberrel egy tengerparti városban szállt partra, s ott királyként uralkodott.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aztán bevonult ősei királyi palotájába, a csapatok elfogták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Liziászt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hogy elé vigyék.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Jelentették neki a dolgot, de ő azt mondta: „Színüket se lássam!”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a katonák megölték őket,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pedig birodalma trónjára lépett.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vezetésével, aki főpap szeretett volna lenni, hitüktől elpártolt, istentelen emberek járultak elé Izraelből.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Panaszt emeltek a nép ellen a király előtt. „Júdás és testvérei minden hívedet megölték – mondták –, és bennünket is elűztek hazánkból.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Küldj ezért oda egy férfit, akiben megbízol! Menjen és győződjék meg minden bajról, amit nekünk és a király országának okozott, és büntesse meg (a tetteseket) és azokat is mind, akik támogatták őket.”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kiválasztotta a királyi ház barátai közül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aki a folyón túl uralkodott, nagy tekintélynek örvendett a birodalomban, és hűséges embere volt a királynak.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Elküldte az istentelen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Alkimusszal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akinek megadta a főpapságot. Megparancsolta, álljon bosszút Izrael fiain.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Útra keltek, és nagy haderővel Júda földjére értek. Követeket küldött Júdáshoz és testvéreihez, álnok módon békét ajánlva.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nem hittek szavuknak, mert látták, hogy nagy haderővel érkeztek.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Alkimusznál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Bakchidesznél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összegyűltek az írástudók, hogy meghányják-vessék a helyzetet.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Izrael fiai közül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asszideusok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voltak az elsők, akik a békekötés mellett emeltek szót.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 mondták: „Egy Áron törzséből való pap is érkezett a sereggel, az nem fog ellenünk igazságtalanságot elkövetni.”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biztosította a békét és megesküdött neki: „Semmi bajt nem hozunk rátok és barátaitokra!”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Bíztak benne. De ő hatvan férfit elfogatott közülük és egyetlen nap mind kivégeztette őket, amint az Írás mondja: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Szentjeid testét szétszórták, vérüket kiontották Jeruzsálem körül, és nem volt senki, aki eltemette volna őket!”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Félelem és rettegés fogta el miattuk az egész népet. Így beszéltek: „Nincs bennük sem hűség, sem igazságosság, lám, megszegték az egyezséget és az esküt, amit tettek.”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Bakchidesz visszavonult Jeruzsálemből,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Betzet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mellett ütött tábort. Azok közül a férfiak közül, akik elpártoltak tőle, sokat elfogatott, kivégeztetett, és a ciszternába dobatta őket, és a népből is néhányat.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országot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Alkimuszra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bízta, és védelmére mellette hagyott seregéből egy csapatot. Maga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pedig visszatért a királyhoz.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Alkimusz küzdött a főpapi méltóságért.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 köré gyűltek saját népük szorongatói. Hatalmukba kerítették Júda földjét, és nagy bajt hoztak Izraelre.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látta a bajt, amelyet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hívei hoztak Izrael fiaira – nagyobbat még, mint a pogány népek –,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bejárta Júdea minden részét, körbe, és bosszút állt a hitehagyottakon. Így megakadályozták, hogy végigjárják az országot.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látta, hogy Júdás és pártja megerősödött, s nem képes nekik ellenállni, visszatért a királyhoz, és még gonoszabb dolgokkal vádolta őket.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Nikanor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Júdeában.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most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küldte el, egyik leghíresebb vezérét, Izrael ellenségét és gyűlölőjét azzal a megbízatással, hogy irtsa ki a népet.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Nikanor hatalmas sereggel érkezett Jeruzsálembe, és álnok módon ezt a békeüzenetet küldte Júdásnak és testvéreinek: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Ne legyen közted és köztem háború! Csak csekély kísérettel érkezem, hogy békésen tárgyaljak veletek.”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Elment Júdáshoz és békésen üdvözölték egymást, de az ellenséges emberek közben készen álltak rá, hogy Júdást elhurcolják.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azonban világosan látta, hogy cselből ment el hozzá. Ezért gondosan kerülte, nem akarta többé látni.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Nikanor észrevette, hogy tervét fölfedezték. Ezért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Kafarszalamába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vonult, hogy fölvegye Júdással a harcot.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Nikanor emberei közül mintegy ötszáz férfi elesett, a többiek Dávid városába menekültek.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fenyegetőzései.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Ezután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hegyére. A szentély néhány papja és a nép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vénei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közül is néhányan elé mentek, hogy békésen üdvözöljék, megmutassák neki az égőáldozatot, amelyet a királyért mutattak 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Ő azonban kinevette és kigúnyolta, és tisztátalanná tette őket és gőgösen beszélt velük.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Haraggal eltelve megesküdött nekik: „Ha nem adjátok Júdást és seregét azonnal a kezemre, felgyújtom ezt a házat, ha szerencsésen visszatérek.” Ádáz haraggal eltelve ment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papok bementek, és az oltár és a templom elé álltak. Sírtak és így szóltak: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Te választottad ki ezt a házat, hogy nevednek szenteljük, és az imádság és könyörgés háza legyen népednek.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Állj bosszút ezen az emberen és seregén: hulljanak el a kardnak élétől! Jusson eszedbe káromlásuk, és ne adj nekik nyugalmat!”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Nikanor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veresége.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Nikanor kivonult Jeruzsálemből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Bet-Horon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mellett vert tábort. Itt még egy szíriai csapat is csatlakozott hozzá.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háromezer férfival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Adaza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mellett táborozott, és így szólt: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Amikor hajdan az asszír király követei káromoltak, megjelent angyalod, és 185 000 férfira lesújtott közülük.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tipord el ma is előttünk ezt a sereget. Hadd tudják meg a többiek is, hogy gyalázkodva beszélt szentélyedről. Ítélkezz fölötte gonoszsága szerint!”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Adar hónap 13-án a seregek összecsaptak.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serege vereséget szenvedett, maga pedig elsőként esett el a harcban.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sereg észrevette,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elesett, eldobálták fegyverüket és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Adazától egynapi járásnyira üldözték őket, egészen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Gézer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vidékéig. Mögöttük fújták a kürtöket.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Júdea falvaiból mind előjöttek az emberek, és oldalba támadták őket. Ellenük fordultak ugyan, de mind kardélre hányták őket. Nem maradt közülük élve egy sem.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Összeszedték a zsákmányt meg a szerzett holmit, aztán levágták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fejét és jobbját, amelyet oly gőgösen kinyújtott; magukkal vitték, és Jeruzsálem mellett kitűzték.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nép nagyon örült. Úgy ünnepelték ezt a napot, mint valami nagy örömünnepet.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Elhatározták,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Adar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hónap 13-án minden évben megülik ezt a napot!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>Most egy kis ideig nyugalom uralkodott Júda földjén.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A rómaiak dicsérete.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8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hallott a rómaiak híréről, hogy milyen erősek, s mennyire felkarolják azokat, akik jóindulattal vannak irántuk; hogy bárkivel barátságot kötnek, aki hozzájuk csatlakozik. Egyszóval, hogy nagyon hatalmasak.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Beszéltek neki háborúikról, a gallok közt végbevitt hőstetteikről, arról, hogyan vetették uralmuk alá és tették adófizetőikké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Hírül vitték, mit vittek véghez Hispániában, mint tulajdonították ott el az ezüst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 xml:space="preserve"> és aranybányákat;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hogyan vetették hatalmuk alá – okosságukkal és kitartásukkal – az egész országot [noha nagyon messzire esett tőlük]; hogy győzték le a föld határairól ellenük felvonult királyokat, mint okoztak nekik óriási vereséget, ugyanakkor a többiek mind adóztak nekik évről évre;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hogyan győzték le és hódoltatták meg Fülöpöt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Perzeuszt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kiteusok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királyát és azokat, akik fellázadtak ellenük;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milyen vereséget szenvedett tőlük Ázsia királya, Nagy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>, aki százhúsz elefánttal, lovassággal és hatalmas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sereggel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vonult ellenük hadba: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élve elfogták, és arra kényszerítették, hogy ő is, utódai is nagy sarcot fizessenek; túszokat szedtek,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lemondatták az országról, mármint Indiáról, Médiáról, Lídiáról és néhány legszebb országrészről – ezeket elvették tőle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Eumenesz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királynak adták;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mint terveztek Görögország lakói hadjáratot megsemmisítésükre.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azonban tervükről tudomást szereztek, hadvezért küldtek ellenük, legyőzték őket, úgyhogy sokan elestek és odavesztek közülük, az asszonyokat és a gyerekeket fogságba hurcolták, kifosztották őket, országukat pedig elfoglalták,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erődeiket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lerombolták – mind a mai napig uralkodnak rajtuk;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mint semmisítették meg és igázták le a velük szembeszegülő többi királyságot és szigetet. Ugyanakkor barátaikkal és szövetségeseikkel tartják a barátságot.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kiterjesztették hatalmukat közel s távolban mind a királyságokra. Aki csak hallja nevüket, retteg tőlük.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Akit azonban uralomra akartak juttatni, az király is lett. Akitől pedig elfordultak, azt letették. Így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nagy hatalomra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tettek szert.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Mindazonáltal közülük senki nem teszi fel a diadémot és ölti fel a bíbort csak azért, hogy hivalkodjék.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Tanácsot hoztak létre, és annak háromszázhúsz tagja mindennap minden szempontból megvitatja a nép dolgát, hogy jól kormányozza.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 esztendőben egyetlenegy férfira bízzák a vezetésüket és az ország fölötti uralmat. Ennek az egy férfinak mind engedelmeskednek. Irigység és féltékenység nincs közöttük.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Szövetség a rómaiakkal.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tehát kiválasztotta János fiát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Akkosz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unokáját,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Eupolemoszt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valamint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Eleazár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fiát, Jázont, és elküldte őket Rómába, hogy kössenek velük barátságot és szövetséget, hadd szerezzenek róla tudomást: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mily súlyosan nehezedik rá Izraelre a görög hatalom, és szabadítsák meg őket jármuktól.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Elmentek hát Rómába – nagyon hosszú volt az út –, a szenátus elé járultak, és így szóltak: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Júdás, a Makkabeus, a testvérei és a zsidók népe küldött bennünket hozzátok, hogy kössetek velünk fegyverbarátságot és békeszövetséget, és vegyetek fel szövetségeseitek és barátaitok sorába.”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beszédük tetszésre talált.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levél másolata, amelyet bronztáblára írtak és a békeszövetség és fegyverbarátság bizonyságául Jeruzsálembe küldtek, így hangzik: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Üdv a rómaiaknak és a zsidók népének szárazon és vízen, örökké! Kard és ellenség maradjon távol tőlünk!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háború fenyegeti Rómát vagy bármelyik szövetségesét a hatalma alá tartozó egész birodalomban,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zsidók népe szívvel-lélekkel együtt harcol vele, amennyire a körülmények kívánják.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ellenségnek gabonát, fegyvert, pénzt, hajót sem nem ad, sem nem szállít. Így tartotta jónak Róma, s ők ezeket a föltételeket ellenszolgáltatás nélkül megtartják.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Ugyanakkor a rómaiak készek együttharcolni – amennyire a körülmények kívánják –, ha háború fenyegeti a zsidók népét.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ellenségnek gabonát, fegyvert, pénzt és hajót nem szállítanak. Így tartotta helyesnek Róma. A szövetséget minden álnokság nélkül megtartják.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 föltételekkel kötik meg a rómaiak a szövetséget a zsidókkal.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azonban később akár az egyik, akár a másik hozzá kíván valamit fűzni vagy ki akar törölni, tetszése szerint megteheti. Amit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hozzáfűznek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vagy amit kihúznak, az érvényes lesz.”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 azt a gyalázatot illeti, amelyet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követett el ellenük, arról a következőképpen írtunk: „Miért raktál oly súlyos igát barátainkra és szövetségeseinkre, a zsidókra?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>Ha újabb panaszt emelnek ellened, igazságot szolgáltatunk nekik és hadba vonulunk ellened szárazon és vízen.”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A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Beerzet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melletti csata. Makkabeus Júdás halála.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9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meghallotta,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Nikanor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csapatai elestek a harcban, másodszor is elküldte Júda földjére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serege jobb szárnyával.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Galilea felé tartottak, és ostrom alá vették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Arbela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vidékén fekvő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Mezalotot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Elfoglalták, és sok embert megöltek.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152. esztendő első hónapjában Jeruzsálem előtt vertek tábort.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fölkerekedtek, és húszezer gyalogossal és kétezer lovassal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Beerzet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alá vonultak.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egy háromezer férfiből álló válogatott sereggel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Eleazában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ütötte fel a táborát.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töméntelen csapatot megpillantották, nagyon megrémültek, és sokan megszöktek a táborból. Csak nyolcszáz férfi maradt ott belőlük.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Júdás látta, hogy serege felbomlott, a harc pedig elkerülhetetlen, nagyon elcsüggedt, mert már nem volt rá ideje, hogy összegyűjtse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Teljesen magába roskadt, és így szólt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megmaradottakhoz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: „Rajta, rontsunk rájuk, ellenségeinkre! Hátha mégis legyőzzük őket.”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Le akarták róla beszélni: „Nem vagyunk rá képesek – mondták. – Mentsük inkább az életünket. Aztán majd visszatérünk testvéreinkkel, és fölvesszük velük a harcot. Most túl kevesen vagyunk.”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azonban így felelt: „Távol legyen tőlem, hogy ezt tegyem és meneküljek előlük! Ha elérkezik az ideje, bátran meghalunk testvéreinkért. De nem hagyjuk, hogy becsületünkön szégyenfolt essék.”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Ezzel a sereg kitört a táborból. Azok szembeszálltak velük. A lovasság kettéoszlott. A parittyások és az íjászok – a bátrabb előharcosokkal egyetemben – a sereg élén nyomultak előre.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maga a jobb szárnyon tartózkodott.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csatasorok két oldalról közeledtek, s zengtek a kürtök. Júdás is megfúvatta a kürtöket.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föld megremegett a harci zajtól. Reggeltől estig folyt a küzdelem.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észrevette,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seregének a zömével a jobb szárnyon van. A bátrak mind csatlakoztak hozzá,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legyőzték a jobb szárnyat. Egészen a hegység szélső lejtőjéig üldözték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bal szárnyon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a szírek észrevették, hogy a jobb szárnyat szétverték, megfordultak, és gyalog Júdás és emberei nyomába eredtek.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Kemény csata volt, mindkét oldalon sokan megsebesültek és elestek.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is elesett, a többiek pedig menekültek.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Júdást, a Makkabeust eltemetik.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és Simon elvitték testvérüket, Júdást,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atyáik sírboltjába temették.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Egész Izrael megsiratta, és nagy gyászt tartott. Sok napig gyászolták és mondogatták: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Hogy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eshetett el a hős, aki Izraelt megszabadította.”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történetének többi részét, harcait és véghezvitt hőstetteit, nagyszerű cselekedeteit nem jegyezték föl, annyi volt belőlük.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lang w:eastAsia="hu-HU"/>
        </w:rPr>
      </w:pPr>
      <w:r>
        <w:rPr>
          <w:rFonts w:asciiTheme="minorHAnsi" w:eastAsia="Times New Roman" w:hAnsiTheme="minorHAnsi" w:cstheme="minorHAnsi"/>
          <w:b/>
          <w:bCs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lastRenderedPageBreak/>
        <w:t xml:space="preserve">4. JONATÁN, </w:t>
      </w:r>
      <w:proofErr w:type="gramStart"/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ZSIDÓK VEZÉRE ÉS FŐPAPJA (KR. E. 160–142)</w:t>
      </w:r>
      <w:r w:rsidRPr="002D6854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 görögpártiak uralma.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Júdás halála után egész Izraelben előkerültek a hitehagyottak és fellázadtak a gonosztevők.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Azokban a napokban nagy éhínség támadt, mert az ország is eltévelyedett velük.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Bakchidesz istentelen embereket választott ki, és megtette őket az ország vezetőinek.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felkutatták és kifürkészték Júdás követőit,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elé hurcolták őket, aki aztán megbüntette és megfenyítette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nagy üldözés folyt Izraelben, amilyen nem volt attól az időtől, hogy az utolsó próféta megjelent körükben.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Júdás követői összegyűltek, és így szóltak Jonatánhoz: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Mióta testvéred, Júdás meghalt, nincs senki, aki hozzá hasonló volna, és az ellenség,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s egyáltalán népünk ellenségei ellen harcba szállna.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megválasztunk helyette fejedelmünknek és vezérünknek, hogy vezess bennünket a harcban.”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tehát átvette azokban a napokban a vezetést, és testvére, Júdás helyébe lépett.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Jonatán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Tekoa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pusztájában.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ezt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meghallotta, az életére tört.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Jonatán, valamint testvére, Simon és követői tudomást szereztek róla,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Tekoa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pusztájába menekültek.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Aszfar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közelében ütöttek tábort, a ciszternánál.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[Egy szombaton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értesült róla, s maga vonult át seregével a Jordánon.]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(Jonatán) elküldte testvérét a málhás csapat élén, és arra kérte barátait,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nabateusokat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engedjék meg, hogy rengeteg holmijukat náluk hagyhassák.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Medabából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kivonultak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Amrai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fiai, elfogták Jánost, mindennel együtt, ami vele volt és elhurcolták.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Ezek után az események után jelentették Jonatánnak és testvérének, Simonnak,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Amrai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fiai lakodalmat tartanak,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Nadabatból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nagy kísérettel viszik a menyasszonyt, egy tekintélyes kánaáni embernek a lányát.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emlékezetükbe idézték testvérüknek, Jánosnak a vérét, kivonultak és elrejtőztek a hegyek közt egy szakadékban.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>Amikor fölemelték tekintetüket és odanéztek, lám egy nagy, lármás menet – a vőlegény meg barátai és rokonai közeledtek dob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 xml:space="preserve"> és zeneszóval, fegyveresen.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Rejtekhelyükről rájuk törtek és legyőzték őket. Sokan súlyosan megsebesültek és elestek. A maradék a hegyekbe menekült. Mindent zsákmányul ejtettek.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a lakodalom gyászra változott, a muzsikaszó meg siratóénekre.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Miután megbosszulták testvérük vérét, visszatértek a Jordán mocsaras partjára.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 Jordán melletti ütközet.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ezt meghallotta, egy szombaton nagy haderővel a Jordán partvidékére vonult.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így szólt embereihez: „Rajta! Vívjunk meg az életünkért! Mert ma másképp áll a dolog, mint tegnap vagy tegnapelőtt.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Lám, elölről is, hátulról is ütközet fenyeget. Jobbról és balról a Jordán vize, mocsár és vadon – nincs mód kitérni.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Könyörögjetek hát az éghez, hogy szabadítson ki benneteket ellenségeink hatalmából!”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Fellángolt a harc. Jonatán kinyújtotta kezét, hogy elérje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de az kitért előle és visszahúzódott.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Jonatán a vízbe vetette magát az övéivel, és átúsztak a túlsó partra. Azok nem keltek át utánuk a Jordánon.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Bakchidesz oldalán azon a napon mintegy ezer férfi elesett.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Bakchidesz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erődöket épít.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>(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) visszatért Jeruzsálembe és megerősítette a városokat Júdában: várat épített Jerikóban,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Emmauszban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Bet-Horonban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Bételben,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Tamnatában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Faratonban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Tefonban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azután ellátta őket magas falakkal, kapukkal és zárakkal,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majd őrséget helyezett el bennük, hogy hadakozzék Izraellel.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Bet-Cur városát is megerősítette, továbbá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Gézert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 várral egyetemben. Csapatokat telepített oda és élelmet tartalékolt.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ország vezető embereinek fiait elfogatta, és Jeruzsálem várába vitette őket, túsznak.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153. esztendő második hónapjában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Alkimusz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elrendelte, hogy rombolják le a belső templomudvar falait. Megsemmisítette a próféták műveit, hozzáfogott a romboláshoz.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szélhűdés érte, így abbamaradt a munkája. Szája elnémult, megbénult, nem tudott többé beszélni, sem intézkedni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házatája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ügyeiben.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Alkimusz nagy kínok közt halt meg.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Halálát látva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visszatért a királyhoz, így két esztendeig nyugalom uralkodott Júda földjén.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Betbasszi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ostroma.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hitehagyottak tanácsot tartottak. „Lám – mondták –, Jonatán és emberei gondtalanul és nyugodtan élnek. Menjünk, hívjuk segítségül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hogy egy éjszaka fogja el őket mind.”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Elmentek hát hozzá, és tanácskoztak vele.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hatalmas sereg élén elindult, hogy bevonuljon. Titokban levelet küldött híveinek Júdeába, hogy fogják el Jonatánt és embereit. De nem sikerült nekik, mert kitudódott a tervük.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azok fogtak el mintegy ötven férfit az ország lakói, a gonoszságok szerzői közül, és megölték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Ezután Jonatán és Simon visszavonultak embereikkel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Betbassziba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 pusztába. A lerombolt városrészeket újra fölépítették és megerősítették.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ezt megtudta, összevonta egész haderejét, és Júdea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férfiait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fegyverbe szólította.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kivonult és ostromolta, és ostromgépeket is alkalmazott.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hátrahagyta testvérét, Simont a városban, maga pedig kevés emberrel bejárta az országot.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Legyőzte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Odomerát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testvérét, valamint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Farizin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fiait, a saját táborukban. Amint győzni kezdtek, egyre gyarapodott seregük.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és csapatai kitörtek a városból, és felgyújtották az ostromgépeket.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Majd harcot indítottak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ellen, és legyőzték. Nagy gondot okoztak neki, egész haditervét meghiúsították.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haragra lobbant a hitehagyottak ellen, akik azt tanácsolták neki, hogy vonuljon be az országba. Sokat kivégeztetett közülük, aztán elhatározta, hogy visszatér hazájába.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Jonatán ennek hírét vette, követeket küldött hozzá, hogy kössenek békét, és kérje tőle a foglyok hazabocsátását.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71</w:t>
      </w:r>
      <w:r w:rsidRPr="002D6854">
        <w:rPr>
          <w:rFonts w:asciiTheme="minorHAnsi" w:eastAsia="Times New Roman" w:hAnsiTheme="minorHAnsi" w:cstheme="minorHAnsi"/>
          <w:lang w:eastAsia="hu-HU"/>
        </w:rPr>
        <w:t>(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) elfogadta az ajánlatot, és a javaslata szerint járt el. Megesküdött, hogy egész életében többé nem hoz rájuk bajt,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hazaengedte a foglyokat is, akiket korábban magával hurcolt Izrael földjéről. Aztán megfordult, és visszatért hazájába. Soha többé nem lépett erre a területre.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elcsendesedtek Izraelben a fegyverek. Jonatán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Michmászban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telepedett le. Hozzáfogott az igazságszolgáltatáshoz és elűzte Izraelből az istenteleneket.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Alexander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Balasz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főpappá teszi Jonatánt.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10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160. esztendőben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Epifanész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fia, Alexander felvonult, és elfoglalta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Bebocsátást nyert és királyként uralkodott.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meghallotta, nagy hadsereget vont össze és hadba vonult ellene.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Levelet küldött Jonatánnak, biztosítva neki a békét és a tiszteletet.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így gondolkodott: „Gyorsan szövetségre kell vele lépnünk, mielőtt még Alexanderral szövetkezne ellenünk.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arra a sok gonoszságra fog gondolni, amit ellene, testvérei és népe ellen végbevittünk.”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hát felhatalmazta, hogy csapatokat toborozzon, fegyvereket szerezzen és szövetségre lépjen vele. Sőt még azt is megparancsolta, hogy a várban őrzött túszokat adják ki neki.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Jeruzsálembe ment, és hangosan felolvasta a levelet az egész népnek és a várőrségnek.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Igen megijedtek, amikor meghallották, hogy a király engedélyt adott neki, hogy csapatokat toborozzon.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várőrség kiadta neki a túszokat, ő pedig visszaadta őket szüleiknek.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Jonatán Jeruzsálemben telepedett le, és hozzáfogott a város fölépítéséhez és helyreállításához.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Utasításokat adott a munkásoknak, hogy a falakat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hegyét körös-körül erősítsék meg nagy kövekkel. Ez meg is történt.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idegenek, akik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Bakchidesz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építette várban voltak, elmenekültek.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Otthagyták otthonukat és visszatértek hazájukba.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Csak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maradtak néhányan azok közül, akik elhagyták a törvényt és a parancsokat. Mert menedékül szolgált nekik.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 király hallott azokról az ígéretekről, amelyeket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Jonatánnak tett. A harcokról és hőstettekről is értesült, amelyeket testvéreivel végbevitt, aztán elviselt szenvedéseikről is.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szólt hát: „Vajon találunk-e még egy ilyen embert? Meg kell nyernünk barátunknak és szövetségesünknek!”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Írt hát neki egy levelet és elküldte. Szó szerint így szólt: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Alexander király üdvözletét küldi testvérének, Jonatánnak!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Hallottunk felőled, hogy milyen bátor férfi vagy, méltó arra, hogy barátunk légy.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ma elrendeljük, hogy néped főpapjává légy. Hívjanak a király barátjának. [Bíborpalástot is küldött neki, meg aranykoronát.] Tarts velünk, és őrizd meg irántunk barátságodat!”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160. esztendő hetedik hónapjában, a sátoros ünnepen Jonatán felöltötte a szent palástot, aztán csapatokat gyűjtött és rengeteg fegyvert szerzett.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levele.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értesült ezekről az eseményekről, magába roskadt,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így szólt: „Miért hagytuk, hogy Alexander megelőzzön bennünket és megszerezze támaszképpen a zsidók barátságát?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Magam is írok nekik egy biztató levelet, ígérve méltóságot és gazdagságot, hogy mellém szegődjenek és segítséget nyújtsanak.”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Írt is nekik egy levelet. Így szólt: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spellStart"/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üdvözletét küldi a zsidók népének. Örömmel hallottuk, hogy a velünk kötött szövetséget megtartottátok, hűek maradtatok barátságunkhoz, és nem pártoltatok át ellenségeinkhez.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Továbbra is legyetek rajta, hogy barátsággal viseltessetek irányunkban. Majd megjutalmazunk benneteket mindenért, amit értünk tesztek,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elhalmozunk kiváltságokkal és adományokkal.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Mostantól szabadnak nyilvánítalak benneteket, és elengedem az összes zsidónak az adót. A sóadót is, a koronaadót is.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Mától kezdve lemondok a gabona harmadáról és a gyümölcs feléről, amely megillet; nem követelem mától fogva soha többé Júda földjétől és Szamária és Galilea három hozzá tartozó kerületétől.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Jeruzsálem egész területével egyetemben legyen szent, minden tizedtől és szolgáltatástól mentes.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jeruzsálemi várról is lemondok, és átengedem a főpapnak, telepítsen oda őrizetére tetszése szerinti embereket.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Váltságdíj nélkül szabadon bocsátok minden zsidót, akit elhurcoltak Júda földjéről birodalmam valamelyik részébe. Mentesek lesznek minden adótól, s ugyanúgy állataik is.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ünnepek, a szombatok, az újhold napjai a törvény előírta ünnepnapok, valamint a három ünnep előtti és utáni nap legyenek birodalmamban minden zsidó számára az adómentesség és az engedmény napjai.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Senkinek sem lesz majd hatalmában, hogy valamiért bárkit is perbe fogjon vagy háborgasson közülük.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zsidók közül mintegy harmincezer férfit besoroznak a király seregébe. Ezek zsoldot kapnak, amint az a király minden katonájának jár.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 részüket a király nagy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erődeibe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osztják majd be, a többiek bizalmi beosztást kapnak a birodalomban. A tisztek és a parancsnokok az ő soraikból fognak kikerülni, s a saját törvényeik szerint élhetnek, amint azt a király Júda földjének is elrendelte.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a három kerület, amely Szamáriából Júdához tartozik, tartozzék egészen hozzá, annyira, hogy csak egy hatalom alatt álljon, és ne engedelmeskedjék másnak, mint a főpapnak.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Ptolemaiszt és környékét a jeruzsálemi templomnak adományozom, a szentély költségeinek fedezésére.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Személy szerint felajánlok évi 15 000 ezüstsékelt a meghatározott helyekről befutó királyi jövedelemből.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tisztviselők minden fölösleget, amit még nem szolgáltattak be, mint az előző években, mostantól adjanak oda a templom szükségleteire.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5000 ezüstsékelt, amit a templom jövedelméből évente be kellene szolgáltatni, elengedem, legyen a szolgálatot ellátó papoké.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Mindenki, aki Jeruzsálemben vagy bárhol az egész birodalomban a templomba menekül, mert vétett a király ellen vagy egyébként, mentességet kap mindenével együtt az egész birodalomban.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templom fölépítésének és újjáalakításának költségeit a királyi kincstárból kell fedezni.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Ugyanígy a királyi kincstárt terhelik a Jeruzsálem falai újraépítésének és megerősítésének költségei is, valamint egész Júdeában a falak helyreállításának költségei.”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Jonatán elutasítja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ajánlatát.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Jonatán és a nép értesültek ezekről az ígéretekről, nem hittek nekik és nem fogadták el őket. Mert eszükbe jutott az a nagy nyomorúság, amit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Izraelre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hozott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és amivel annyira sanyargatta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Alexanderrel tartottak, aki szemük láttára ajándékokat hozott magával, és együtt harcoltak vele egész idő alatt.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 király nagy sereget gyűjtött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Demetriusszal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szemközt táborozott.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két uralkodó harcba szállt egymással.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serege menekült, Alexander üldözőbe vette és legyőzte.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Makacsul harcolt egészen napnyugtáig.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elesett azon a napon.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Alexander házassága Kleopátrával. </w:t>
      </w:r>
      <w:proofErr w:type="gram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Jonatán</w:t>
      </w:r>
      <w:proofErr w:type="gram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mint helytartó.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Alexander követet küldött Egyiptom királyához,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ezzel a levéllel: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Visszatértem országomba, elfoglaltam őseim trónját és átvettem az uralmat. Legyőztem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birtokba vettem országunkat.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Megütköztem vele. Seregével egyetemben megsemmisítettük és elfoglaltuk királyi székhelyét.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Kössünk hát barátságot! Add hozzám feleségül a lányodat, hogy így rokonságba kerüljek veled. Elhalmozlak téged is, őt is hozzád méltó ajándékokkal.”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Ptolemeusz király így válaszolt: „Boldog az a nap, amelyen visszatértél őseidnek honába és elfoglaltad trónjukat!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Megadom, amit leveledben kértél. De gyere elém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hadd ismerkedjünk meg egymással. Aztán rokonságba lépek veled, amint kérted.”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Ptolemeusz és lánya, Kleopátra elhagyták Egyiptomot, és a 162. esztendőben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 király eléjük ment. Az átadta neki lányát, Kleopátrát.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nagy pompával tartották az esküvőt, ahogy azt a királyok szokták.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Alexander király írt Jonatánnak, hogy menjen el hozzá.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Nagy pompával 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ott találkozott a két királlyal. Megajándékozta őket és bizalmas embereiket ezüsttel, arannyal és egyéb ajándékokkal. Így elnyerte tetszésüket.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az istentelen emberek Izraelből és a hitehagyottak összeesküdtek, hogy vádat emelnek ellene. De a király ügyet sem vetett rájuk.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Ellenkezőleg, parancsot adott, hogy vetkőztessék le Jonatánt és öltöztessék bíborba. Meg is tették.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 király maga mellé ültette és azt mondta fő tisztségviselőinek: „Kísérjétek be a városba, és hirdessétek ki: senki ne merjen ellene semmiféle ügyben vádat emelni, és senki ne háborgassa.”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vádlói megtudták, hogy milyen megtiszteltetésben volt része, s hogy bíborba öltöztették, elmenekültek.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magas kitüntetéseket adományozott neki és bizalmas emberei sorába iktatta. Megtette vezérnek és helytartónak.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békében és boldogan tért vissza Jeruzsálembe.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II.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. Jonatán legyőzi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Apollóniusz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helytartót.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165.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esztedőben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Kréta szigetéről visszatért ősei földjére.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 a hír aggodalommal töltötte el Alexandert, így visszament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Apollóniuszt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tette meg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Cöle-Szíria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helytartójának. Ez nagy sereget gyűjtött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Jamniánál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táborozott. A következő üzenetet küldte Jonatánnak, a főpapnak: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70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Te vagy az egyetlen, aki ellenünk lázadsz. Miattad gúny és nevetség tárgya lettem. Miért nyúlsz fegyverhez ellenünk a hegyek közt?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bízol csapataidban, gyere le a síkságra, és mérjük össze erőinket! Mellettem vannak a városok haderői.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Érdeklődj, és majd megtudod, ki vagyok és milyenek a segítségemre levő csapatok. Azt fogják neked mondani: Nem tudtok nekik ellenállni, hiszen atyáidat is legyőzték, kétszer is, a saját földjükön.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Most meg ekkora lovassággal és ily töméntelen sereggel szemben hogy állhatnátok helyt a síkságon, ahol nincs sehol egy kő, sehol egy kavics és semmiféle rejtekhely sem.”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Jonatán meghallotta Apollóniosz üzenetét, mélyen megrendült. Aztán kiválasztott tízezer férfit és elhagyták Jeruzsálemet. Testvére, Simon csatlakozott hozzá, hogy segítségére legyen.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Joppe előtt ütött tábort. A város lakói bezárták előtte a kapukat, mivel Apollóniosz helyőrsége volt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Onnan indítottak támadást.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város lakói megijedtek és megnyitották a kapukat. Így Jonatán elfoglalta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Apollóniosz ennek hírét vette, kivonult háromezer lovassal és töméntelen gyalogossal.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 vette az irányt, mintha arra akarna elvonulni. Bízva azonban rengeteg lovasában, azon mód a síkságra nyomult.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Asdodig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követte, és a két sereg összecsapott.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Apollóniosz ezer lovast hátrahagyott egy rejtekhelyen.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azonban észrevette háta mögött a tartaléksereget – körülvették seregét és reggeltől estig nyilazták népét.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Népe helytállt, amint Jonatán parancsolta, de azoknak lovai kimerültek.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Most megérkezett Simon a csapataival, és megtámadta a gyalogságot, mivel a lovasság már kifáradt. Legyőzték őket, úgyhogy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lovasság szétszéledt a síkságon, majd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menekültek, és bálványuknak,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Dágonnak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templomában kerestek menedéket.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azonban felgyújtotta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Asdodot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körötte fekvő helységeket, és kifosztotta őket. Dágon templomát is felgyújtotta az odamenekült lovasokkal együtt.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kard élén elhullottak és a felgyújtottak száma mintegy nyolcezer férfira rúgott.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Innen elvonulva Jonatán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Aszkalonnal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szemben ütött tábort. A város lakói kivonultak elé, nagy pompával.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Jonatán és emberei gazdag zsákmánnyal megrakodva visszatértek Jeruzsálembe.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Alexander király hírét vette ezeknek az eseményeknek, még nagyobb tiszteletben részesítette Jonatánt.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Küldött neki egy aranycsatot, amilyet a király rokonainak szoktak ajándékozni. Aztán neki adományozta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Akkaront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>, egész környékével együtt.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VI.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támogatja II.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Demetriuszt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, és Alexanderrel együtt meghal.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11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Egyiptom királya hatalmas sereget összegyűjtött, oly töméntelent, mint a tenger partján a fövény, és ráadásul rengeteg hajót is. Csellel meg akarta szerezni Alexander birodalmát, hogy aztán a maga birodalmához csatolja.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békét ígérve érkezett Szíriába. A városok megnyitották előtte kapuikat, és eléje mentek. Mert Alexander király elrendelte, hogy fogadják, hiszen az apósa volt.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Mihelyt bevonult a városokba,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helyőrséget rendelt seregéből minden városba.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ért, megmutatták neki Dágon kiégetett templomát,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környékbeli helységeknek romjait, valamint a szerteheverő holttesteket és azoknak az elszenesedett maradványait, akiket Jonatán elégetett a harcok során, mivel halomba rakták őket a király útja mentén.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Elbeszélték a királynak, amit Jonatán véghezvitt, hogy így rossz színben tüntessék fel. A király azonban hallgatott.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– nagy pompával – látogatást tett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királynál. Üdvözölték egymást, és egész éjjel ott maradtak.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Jonatán elkísérte a királyt egészen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Eleuterusz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folyóig, majd visszatért Jeruzsálembe.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Ptolemeusz hatalmába kerítette a partvidék minden városát, egészen a tenger mellett fekvő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Szeleukiáig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Gonosz terveket szőtt Alexander ellen.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Követeket küldött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királyhoz ezzel az üzenettel: 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Nos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, kössünk szövetséget egymással! Neked adom lányomat, aki most Alexander felesége, aztán uralkodhatsz atyád egész birodalmán.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megbántam, hogy hozzáadtam a lányomat, mivel az életemre tör.”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gyalázta, csak azért, mert vágyott a birodalmára.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Elvitte a lányát, és hozzáadta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Így törésre vitte a dolgot Alexanderrel, ellenségességük nyilvánvalóvá vált.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Ptolemeusz bevonult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föltette Ázsia diadémját. Így két diadémot viselt a fején, az egyiptomit és az ázsiait.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 király akkortájt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Kilikiában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tartózkodott, mivel annak a vidéknek a lakói lázadoztak.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Alexander értesült a dologról, hadat indított ellene.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kivonult, nagy sereggel szembeszállt vele, és legyőzte.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 Arábiába menekült, hogy ott védelmet keressen. Így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lett a győztes.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arab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Zabdiel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fejét vette Alexandernek, és elküldte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Három napra rá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 meghalt. Az erődökbe telepített helyőrséget a lakosság megölte.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a 167. esztendőben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jutott uralomra. II.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Jonatán találkozása és egyezsége.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Abban az időben Jonatán egybegyűjtötte Júdea lakóit Jeruzsálem várának elfoglalására. Rengeteg ostromgépet állítottak fel.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néhány hitehagyott férfi, aki gyűlölte saját népét, fölkereste a királyt és jelentette neki, hogy Jonatán ostrom alá vette a várat.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Ennek hallatára az haragra lobbant,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ment, és írt Jonatánnak, hogy szüntesse be az ostromot, és azonnal menjen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tárgyalást kezdeni.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Jonatán ezt meghallotta, parancsot adott a vár ostromának folytatására. Aztán kiválasztott néhányat Izrael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vénei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papok közül, és vállalta a kockázatot.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Vitt magával ezüstöt, aranyat, palástokat és mindenféle más ajándékot is. Elment a királyhoz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elnyerte a kegyét.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Igaz, a népből néhány hitehagyott vádaskodott ellene,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 király úgy bánt vele, mint elődei. Bizalmasai szeme láttára megtiszteltetésben részesítette.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Megerősítette főpapi méltóságában és minden eddigi tisztségében, aztán bizalmas emberei közé sorolta.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adómentességet kért Júdea és Szamária három kerülete számára.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Ennek ellenében ígért 300 talentumot. A király beleegyezett, és mind e föltételekről ezt a levelet adta Jonatánnak.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Új kiváltságlevél.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üdvözletét küldi testvérének, Jonatánnak és a zsidók népének.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Megküldjük ennek a levélnek a másolatát, amelyet rokonunknak,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Laszthenésznek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írtunk ügyetekben, hogy tudomást szerezzetek róla.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király üdvözletét küldi atyjának,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Laszthenésznek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Elhatároztuk, hogy a zsidó népnek, amely barátunknak és hű szövetségesünknek bizonyult, irántunk tanúsított hűségéért hálából kedvezményeket nyújtunk.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Átengedjük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nekik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Júdeának, valamint a három kerületnek,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Aferemának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Liddának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Ramatainnak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területét. Szamáriának ezek a részei legyenek Júdeáé mindazzal egyetemben, ami hozzájuk tartozik, azok javára, akik Jeruzsálemben áldozatot mutatnak be, a királynak járó beszolgáltatás fejében,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ahelyett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, amit a király a földek és a fák terméséből eddig évről évre beszedett.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 tizedben és vámban megilleti, arról mától kezdve mind lemondunk, ugyanígy a sóadóról és a koronaadóról is – minderről lemondunk a javatokra.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ezekből nem vonunk vissza semmit sem ma, sem máskor.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Készítsetek erről egy másolatot, s adjátok át Jonatánnak. Aztán tegyétek ki a szent hegyen egy jól látható helyen.” Jonatán támogatja II.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látta, hogy birodalmában nyugalom van, és többé senki nem szegül neki ellen az idegen zsoldosok kivételével, akiket a pogányok lakta szigeteken toborzott, hazabocsátotta csapatait. Ez elégedetlenséget váltott ki a csapatokból, amelyek már apja idejében is szolgáltak.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Alexandernek egy régi híve,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észrevette, mennyire zúgolódnak a csapatok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ellen. Ezért elment az arab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Jamlekuhoz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aki Alexander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nevelte.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Unszolta, bízza kezére, hogy majd apja helyett átvehesse az uralmat. Egyszersmind tájékoztatta mindenről, amit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elrendelt, s az elégedetlenségről is, ami úrrá lett a csapatain. Sokáig nála maradt.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Akkoriban Jonatán követeket küldött a királyhoz, hogy vonja vissza a jeruzsálemi várból, valamint a többi erődből is a helyőrséget, mert nyugtalanítják Izraelt.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ezt a választ adta Jonatánnak: „Nemcsak ezt teszem meg neked és népednek, hanem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ezenfelül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még tisztségekkel is elhalmozlak téged is, népedet is, mihelyt megfelelő alkalmat találok rá.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most jól tennéd, ha embereket küldenél nekem, hogy segítségemre legyenek a harcban, mivel egész haderőm elpártolt tőlem.”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tehát küldött neki háromezer derék katonát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Amikor megérkeztek a királyhoz, az örült jövetelüknek.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Akkoriban a város lakói összegyűltek a város központjában, mintegy százhúszezer férfi, és meg akarták ölni a királyt.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király a palotájába menekült. A város lakói megszállták az utcákat, és támadást indítottak.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a zsidókhoz folyamodott segítségért. Mind egy szálig köré sereglettek. Szétszéledtek az egész városban, és azon a napon mintegy százezer férfit megöltek.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felgyújtották a várost, gazdag zsákmányra tettek szert, és megmentették a királyt.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város polgárai látták, hogy a zsidók teljesen a város fölé kerekedtek, elvesztették bátorságukat, és a királyhoz folyamodtak.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„Nyújtsd nekünk jobbodat, hogy a zsidók felhagyjanak az ellenünk és a város ellen vívott harccal.”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Eldobálták a fegyvert és békét kötöttek. A zsidók pedig hírnévre tettek szert a király és a birodalom minden lakója előtt. Nevet szereztek maguknak a birodalomban, aztán gazdag zsákmánnyal megrakottan visszatértek Jeruzsálembe.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újra elfoglalta birodalma trónját és ismét béke honolt a birodalomban,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minden ígéretét megszegte. Ellenségessé vált Jonatánnal szemben, nem hálálta meg szolgálatait, ellenkezőleg, nagyon is szorongatta.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Jonatán II.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ellen fordul.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történt,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visszatért a gyermek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Antiochusszal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megtette királynak, diadémot tett a fejére.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 köré gyűltek azok a csapatok, amelyeket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elbocsátott. Harcoltak ellene, úgyhogy kénytelen volt menekülni, és le is győzték.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Trifon hatalmába kerítette az elefántokat, és elfoglalta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Antiochiát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az ifjú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következő levelet írta Jonatánnak: „Megerősítelek a főpapi tisztségben, és átengedem neked a négy kerületet. Tartozz a király bizalmasai közé!”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Egyszersmind aranytálakat és asztali edényeket is küldött neki, aztán felhatalmazta rá, hogy aranyserlegből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igyék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bíborba öltözzék és aranycsatot viseljen.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Testvérét, Simont megtette hadvezérnek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Tirusz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lépcsőjétől egészen Egyiptom határáig.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kivonult, és bejárta a folyón túli vidéket és a városokat. Az egész szíriai sereg csatlakozott hozzá, segítségre készen. 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Aszkalonba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érkezett, a város lakói tisztelettel fogadták.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Onnét Gázába vonult. Mivel Gáza lakói bezárták előtte a kapukat, ostrom alá fogta, a környező helységeket pedig felgyújtotta és kifosztotta.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Gáza lakói könyörögtek Jonatánnak, s ő békét is kötött velük, de a tekintélyes emberek fiait elvitte és Jeruzsálembe küldte őket. Aztán végigvonult a vidéken, egészen Damaszkuszig.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Jonatán hírét vette,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hadvezérei hatalmas sereggel Galileában táboroznak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Kedes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mellett, azzal a céllal, hogy megfosszák a hatalmától.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hadba vonult ellenük, testvérét, Simont pedig az országban hagyta.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Bet-Curral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szemben ütött tábort, sokáig ostromolta, és körül is zárta.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békét kértek tőle. Kezet nyújtott nekik, de elűzte őket onnan, elfoglalta a várost, és őrséget rendelt oda.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Gennezar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tavánál ütött tábort a seregével. Kora reggel elindultak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Hacor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síksága felé.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Egyszer csak pogány sereg közeledett velük szemben a síkságon. Előzőleg elrejtettek Jonatán ellen egy csapatot a hegyek közt. S míg a sereg egyenesen a zsidóknak rontott,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csapat kitört a rejtekhelyről, s belevetette magát a küzdelembe.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emberei mind menekültek, csak a csapatok vezérei,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Absalom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Halfi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fia, Júdás tartottak ki vele.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Jonatán megszaggatta ruháját, hamut szórt a fejére, és imádkozott.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fölvette velük a harcot. Legyőzte őket, úgyhogy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azok az emberek, akik mellőle elmenekültek, ezt észrevették, visszatértek hozzá, és egészen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Kedesig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üldözték az ellenséget, ahol a tábora volt s ahol maguk is táboroztak.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74</w:t>
      </w:r>
      <w:r w:rsidRPr="002D6854">
        <w:rPr>
          <w:rFonts w:asciiTheme="minorHAnsi" w:eastAsia="Times New Roman" w:hAnsiTheme="minorHAnsi" w:cstheme="minorHAnsi"/>
          <w:lang w:eastAsia="hu-HU"/>
        </w:rPr>
        <w:t>Azon a napon mintegy háromezer férfi elesett a pogányok közül. Jonatán pedig visszatért Jeruzsálembe.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Jonatán szövetséget köt Rómával és Spártával.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12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Jonatán alkalmasnak találta az időt, embereket keresett, elküldte őket Rómába, hogy a barátsági szerződést megerősítse és megújítsa velük.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Spártába és más helyekre is küldött hasonló tartalmú leveleket.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Elmentek Rómába, megjelentek a szenátusban és előadták: „Jonatán főpap és a zsidók népe küldött bennünket, hogy a korábbi barátságot és szövetséget megújítsuk.”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ellátták őket a helységek elöljáróihoz intézett levelekkel, hogy biztonságban visszatérhessenek Júda földjére.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Íme, annak a levélnek a mása, amelyet Jonatán a spártaiaknak írt: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Jonatán főpap, a nép tanácsa, a papok és a zsidók népe üdvözletét küldi testvéreinek, a spártaiaknak.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Már ezelőtt is kapott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Oniász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főpap leveleket királyotoktól,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Areiosztól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hiszen testvéreink vagytok.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Oniász tisztelettel fogadta a követeket, és átvette a levelet, amelyben szövetségről és barátságról volt szó.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Nincs ugyan rá szükségünk, hiszen vannak szent könyveink, amelyekből vigasztalást meríthetünk,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mégis elküldjük követeinket, újítsák meg veletek a barátságot és a testvériséget, nehogy elidegenedjünk tőletek. Mert azóta, hogy írtatok nekünk, már nagy idő telt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azóta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is mindig megemlékezünk rólatok ünnepeinken és más arra való napokon, amikor áldozatot mutatunk be, és imádkozunk, ahogy helyénvaló és illő is megemlékezni a testvérekről.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Örülünk hírneveteknek.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Bennünket sok szorongattatás és háborúság vett körül, mert a királyok körülöttünk megtámadtak minket.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nem akartunk sem nektek, sem többi szövetségesünknek és barátainknak a terhetekre lenni ezekkel a háborúskodásokkal.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mellettünk volt az ég segítsége, így megmenekültünk ellenségeinktől, nekik pedig megaláztatásban volt részük.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Kiválasztottuk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Numenioszt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 Jázon fiát,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Antipatert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elküldtük a rómaiakhoz, újítsák meg velük a korábbi barátságot és szövetséget.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meghagytuk nekik, hogy hozzátok is menjenek el, benneteket is üdvözöljenek és nektek is vigyenek levelet testvériségünk felújítása végett.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Jól tennétek, ha válaszolnátok rá.”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Íme, annak a levélnek a mása, amelyet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Oniásznak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küldtek: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spártaiak királya,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Areiosz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üdvözletét küldi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Oniász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főpapnak.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 írásban nyomára bukkantak annak, hogy a spártaiak és a zsidók testvérek, Ábrahám nemzetségéből származnak.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Minthogy ezt tudjuk, jól tennétek, ha értesítenétek hogylétetekről.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 pedig azt válaszoljuk nektek: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Jószágotok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s amitek van, a mienk is, a mi vagyonunk meg a tiétek is. Utasítást adtunk, hogy ezeket adják tudtotokra.”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Jonatán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Cöle-Szíriában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, Simon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Filoteában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Jonatán hírét vette,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vezérei visszatértek egy még nagyobb sereggel, mint azelőtt, hogy hadat indítsanak ellene.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elindult Jeruzsálemből, és kivonult eléjük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Hamat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vidékére, mert nem akarta, hogy módjuk legyen rátörni országára.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Hírszerzőket küldött táborukba. Ezek visszatértek és jelentették, hogy éjszaka támadást terveznek.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tehát a nap lenyugodott, Jonatán parancsot adott embereinek, hogy maradjanak ébren, és egész éjjel legyenek fölfegyverkezve, harcra készen. A tábor köré őröket állított.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az ellenség megtudta, hogy Jonatán és emberei készen állnak a harcra, megijedtek és elvesztették bátorságukat. Tábortüzet gyújtottak és elvonultak.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Jonatán és emberei egész reggelig nem vették észre, hiszen égtek a tábortüzek.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azonban üldözőbe vette őket Jonatán, de már nem tudta őket utolérni, mert már átkeltek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Eleutherusz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folyón.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Jonatán a zabadiaiaknak nevezett arabok ellen fordult. Legyőzte és kifosztotta 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elindult és Damaszkuszba ment, átvonult az egész országon.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is kivonult,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Aszkalon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közelében fekvő erődök ellen intézett támadást. Utána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 vette útját és el is foglalta.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Hallotta ugyanis, hogy ki akarták szolgáltatni az erődöt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embereinek. Őrséget helyezett oda, hogy védelmezzék.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Jonatán építkezései.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Hazatérve Jonatán összehívta a nép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véneit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megtanácskozta velük a júdeai erődök ügyét,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azt, hogy magasabbra húzzák Jeruzsálem falait, és hatalmas falat emelnek a vár és a város közé, hogy a várat elkülönítsék a várostól, hadd legyen elszigetelve, hogy az ottaniak sem venni, sem eladni ne tudjanak.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Összefogtak a város felépítésére. Amikor a keleti részen a pataknál egy darabon ledőlt a fal, kijavították, és elnevezték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Karenatának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Adidát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építette fel a síkságon, megerősítette és ellátta kapukkal és zárakkal.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Jonatán ellenségei kezére kerül.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Trifon azt tervezte, hogy Ázsia fölött megszerzi az uralmat, diadémot tesz a fejére és kezet emel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Félt azonban, hogy Jonatán ezt nem fogja tűrni, hanem harcba száll vele. Ezért ürügyet keresett rá, hogy elfogja és megölje. Ezért elindult és elment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Bet-Sánba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negyvenezer válogatott harcosból álló sereggel vonult fel ellene; ő is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Bet-Sánba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látta, milyen nagy sereggel érkezett, óvakodott kezet emelni rá.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Tisztelettel fogadta, bemutatta barátainak, elhalmozta ajándékokkal, majd meghagyta barátainak és katonáinak, hogy úgy engedelmeskedjenek neki, mint saját magának.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így szólt Jonatánhoz: „Miért fárasztottad ide egész népedet, mikor nincs köztünk háború?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Küldd őket haza, de előbb válassz ki magadnak néhány embert kíséretül. Aztán gyere el velem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Átengedem neked a többi erőddel és helyőrséggel, valamint az összes tisztviselővel együtt. Aztán megfordulok és visszamegyek. Mert ezért jöttem ide.”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hitt neki, úgy tett, amint javasolta, elbocsátotta csapatait, s azok vissza is tértek Júdeába.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Csak 3000 férfit tartott vissza, de közülük kétezret Galileában hagyott, így mindössze ezer férfi kísérte.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Mihelyt Jonatán bevonult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ptolemaisziak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bezárták a kapukat, elfogták, kísérőit pedig kardélre hányták.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csapatokat és lovasokat küldött Galileába és a nagy síkságra azzal, hogy semmisítsék meg Jonatán csapatait.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amikor ezek meghallották, hogy (Jonatánt) embereivel együtt foglyul ejtették és megölték, kölcsönösen bátorították egymást, csatasorba álltak, készen a harcra.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üldözőik látták, hogy kockáztatják az életüket, visszafordultak.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valamennyien visszatértek Júda földjére. Elsiratták Jonatánt és embereit, és nagyon féltek. Egész Izrael nagy gyászt tartott.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>Körülöttük a pogány népek mind azon voltak, hogy kiirtsák őket. Azt mondták: „Nincs többé vezérük és segítőjük. Rajta, támadjuk meg őket, és még emlékezetüket is irtsuk ki az emberek közül.”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lastRenderedPageBreak/>
        <w:t>5. SIMON FŐPAP (KR. E. 142–134)</w:t>
      </w:r>
      <w:r w:rsidRPr="002D6854">
        <w:rPr>
          <w:rFonts w:asciiTheme="minorHAnsi" w:eastAsia="Times New Roman" w:hAnsiTheme="minorHAnsi" w:cstheme="minorHAnsi"/>
          <w:b/>
          <w:bCs/>
          <w:sz w:val="27"/>
          <w:szCs w:val="27"/>
          <w:lang w:eastAsia="hu-HU"/>
        </w:rPr>
        <w:t xml:space="preserve">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Simon átveszi a vezetést.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13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hírét vette,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hatalmas sereget gyűjtött, és be akar nyomulni Júda földjére, és el akarja pusztítani.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látta, hogy a nép retteg és fél, ezért elment Jeruzsálembe, összegyűjtötte a népet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,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és bátorítva őket így beszélt hozzájuk: „Magatok is tudjátok, mit tettek testvéreim és atyám háza a törvényért és a szentélyért, mennyi harcot és szorongattatást vállaltak.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 testvérem meghalt Izraelért, csak én maradtam élve.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távol legyen tőlem, hogy a szükség idején kíméljem életemet. Én sem vagyok jobb testvéreimnél.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Ellenkezőleg, bosszút állok népemért, a szentélyért, asszonyainkért és gyermekeinkért. Mert a pogány népek mind összefogtak, hogy gyűlöletükben kiirtsanak bennünket.”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 szavak hallatára újra fölébredt a nép bátorsága.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Hangosan fölkiáltottak: „Te vagy a vezérünk Júdás és testvéred, Jonatán helyett!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Vezess bennünket harcra, megteszünk mindent, amit parancsolsz!”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összegyűjtötte a fegyverforgatásra alkalmas férfiakat, sürgősen fölépítette Jeruzsálem falait, és körös-körül megerősítette.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Absalom fiát, Jonatánt nagy sereggel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küldte. Az elűzte onnan az ott lakókat, és megvetette benne a lábát.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Simon kiűzi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Trifont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Júdeából.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Trifon elindult egy nagy sereggel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Ptolemaiszból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hogy betörjön Júda földjére. Jonatán is vele volt, fogolyként.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a síkság szélén,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Adidánál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ütötte fel táborát.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meghallotta, hogy Simon testvére, Jonatán helyére lépett, és készen áll, hogy harcba szálljon vele, követet küldött hozzá ezzel az üzenettel: </w:t>
      </w:r>
      <w:proofErr w:type="gramStart"/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Amiatt a pénz miatt fogtuk el testvéredet, Jonatánt, amivel a királyi kincstárnak tartozik, a tisztsége fejében.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Küldj 100 ezüsttalentumot és fiai közül kettőt túsznak, nehogy szabadon bocsátása után ellenünk forduljon. Akkor szabadon engedjük.”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észrevette ugyan, hogy csel lappang szavai mögött, mégis elküldött a pénzért és a fiúkért, nehogy magára vonja a nép gyűlöletét.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azt mondanák: „Nem küldtem el neki a pénzt és a fiúkat, azért pusztult el.” Tehát elküldte a fiúkat és a 100 talentumot.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>De (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) megszegte szavát és Jonatánt nem engedte szabadon.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Ellenkezőleg,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elindult, hogy behatoljon Júda földjére és elpusztítsa. De kerülőutat tettek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Adora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felé. Simon minden helységben szembeszállt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vele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csapataival, ahová csak bevonult.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 őrsége követeket küldött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hogy sürgessék: siessen oda a pusztán át és küldjön nekik élelmet.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egész lovasságát útnak akarta indítani. De azon az éjszakán sok hó esett, így nem tudott segítségükre sietni. Ezért elindult, tábort bontott,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Gileád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felé vette az irányt.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Baszkama közelében megölette Jonatánt. Ott is temették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megfordult, és visszatért hazájába.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Simon eltemeti Jonatánt.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elküldött és elhozatta testvérének, Jonatánnak a csontjait.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atyái városában temette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Egész Izrael nagy gyásszal siratta és sok napig gyászolta.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atyja és testvérei sírján síremléket emelt, olyan magasat, hogy messziről látszott; elölről is, hátulról is csiszolt kövekből készült.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hét piramist emelt, egyet – a többivel szemközt – az apjának, aztán az anyjának és a négy testvérének.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Végül támfalat csatolt hozzájuk, körülvette őket magas oszlopokkal. Az oszlopokra örök emlékezetül fegyverdíszeket és a fegyverek mellé hajókat vésetett, hogy mind láthassák a tengeren járók.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Ezt a síremléket emelte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máig is áll.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Simon II.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mellé áll.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Trifon álnokul bánt a fiatal királlyal,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Antiochusszal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és megölte.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Átvette helyette a hatalmat, föltette Ázsia diadémját, és nagy bajt hozott az országra.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azonban fölépítette az erődöket Júdeában, ellátta őket magas bástyákkal, erős falakkal, kapukkal és zárakkal, aztán élelmet vitetett az erődökbe.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Majd férfiakat választott Simon, és elküldte őket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királyhoz, hogy adjon haladékot az országnak. Mert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egész működése rablásból állt.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király kedvező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üzenetet küldött, ezt a levelet írta válaszul: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üdvözletét küldi Simon főpapnak, a királyok barátjának, valamint a véneknek és a zsidók népének.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Megkaptuk az aranykoszorút és a pálmaágat, amit küldtetek, és készen vagyunk rá, hogy teljes békét kössünk veletek. Majd írunk a tisztviselőknek, hogy adjanak nektek haladékot.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Minden, amit kilátásba helyeztünk nektek, érvényben marad. Az erődöket is megtarthatjátok, amelyeket építettetek.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Megbocsátjuk mind a mai napig minden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tévedésteket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vétketeket. A koronaadót, amivel tartoztok és azokat a szolgáltatásokat, amelyek Jeruzsálemet még terhelik, mind elengedjük.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pedig akadnának néhányan, akik közületek be akarnak állni a testőrségbe, azokat be kell sorozni. Legyen közöttünk békesség!”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170. esztendőben lekerült Izraelről a pogányok igája.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nép ezt kezdte írni az iratokban és a szerződésekben: „Simonnak, a nagy főpapnak, a zsidók vezérének és fejedelmének első esztendejében.”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Simon elfoglalja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Gezert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Azokban a napokban Simon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előtt ütötte fel a táborát és körülzárta csapataival. Ostromtornyot épített, és a városhoz vitette. Az egyik bástyán rést ütött, és elfoglalta.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ostromtorony őrsége behatolt a városba. Ott nagy nyugtalanság támadt.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város lakói az asszonyokkal és a gyerekekkel együtt felvonultak a falakra. Megszaggatták ruhájukat, hangosan jajgattak, és könyörögtek Simonnak, nyújtson nekik békejobbot.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„Ne bánj velünk gonosz tetteink, hanem irgalmasságod szerint!”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kiengesztelődött, és nem folytatta tovább a harcot. De kiutasította őket a városból, és megtisztította a házakat, amelyekben bálványok voltak. Aztán hálaadó és dicsőítő énekek kíséretében megtartotta bevonulását.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Eltávolított mindent, ami tisztátalan volt, és olyan férfiakat telepített oda, akik megtartották a törvényt. Még jobban megerősítette az erődöt, és magának is berendezett ott egy házat.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Simon elfoglalja Jeruzsálem várát.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jeruzsálemi vár őrségének megtiltotta, hogy ide-oda járjanak az országban, adjanak és vegyenek. Ezért nagy hiányt szenvedtek, és sokan éhen haltak közülük.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Simonhoz fordultak, nyújtson nekik békejobbot. Megadta nekik, de elkergette onnan őket, és megtisztította a várat minden tisztátalanságtól.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171. esztendő második hónapjának huszonharmadik napján megtartották bevonulásukat, ujjongással pálmaágakat lengetve, citera, cintányér, hárfa, hálaadó és dicsőítő énekek kíséretében. Mert gonosz ellenség pusztult ki Izraelből.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Elrendelte, hogy ezt a napot minden esztendőben örömünnepként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ünnepljék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Aztán megerősítette a templomdombon a vár melletti erődöt, s ott lakott övéivel együtt.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Simon látta, hogy a fia, János érett férfi lett, megtette az egész haderő parancsnokává. (János)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Gezerben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telepedett le.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Simon dicsérete.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14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172. esztendőben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összegyűjtötte csapatait és Médiába vonult, hogy segítséget szerezzen magának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elleni harchoz.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Perzsia és Média királya,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Arszakesz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meghallotta, 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betört a területére, üzent egyik vezérének, hogy fogják el élve.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 kivonult, legyőzte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seregét, őt magát pedig elfogta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Arszakesz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elé vitte, aki aztán fogságba vetette.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Nyugalom volt az országban, amíg csak élt Simon. Népe javára törekedett, ujjongtak hatalmán és nevén minden időben.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Dicsőségét megtetézve megszerezte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kikötőnek, utat nyitott a tenger szigeteihez.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Kiterjesztette népe határait, birtokba vette az országot.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Rengeteg foglyot hazavezetett, elfoglalta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a várat, kiszórta belőle az utálat tárgyát. Nem tudott neki senki ellenállni.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Békében művelhették földjüket, a föld meghozta termését, és a fa is a mezőn a gyümölcsöt.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öregek az utcán üldögéltek, mind a jólétről beszéltek. A fiatalok hírrel-névvel ékes hadiöltözéket viseltek.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városokat ellátta élelemmel, erős erődökké építette ki. Nevét dicsérve emlegették egészen a föld határáig.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Békét szerzett az országnak, Izrael örömtől ujjongott.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Mindenki szőlője és fügefája árnyékában ült, nem volt, aki rettegést keltett.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Ellenség nem háborgatta őket az országban, királyokat győztek le abban az időben.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Gyámola volt népe elesettjeinek, és kiirtotta a gonoszokat és a hitszegőket.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Megtartotta a törvényt. Új fényt szerzett a templomnak és gyarapította fölszerelését.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 Spártával és Rómával kötött szövetség megújítása.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Rómában és Spártában megtudták, hogy Jonatán meghalt, nagy szomorúság támadt.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aztán hírét vették, hogy testvére, Simon lett helyette a főpap, ő uralkodik az országon és a városokon.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írtak neki – érctáblákon –, hogy megújítsák vele a barátságot és a szövetséget, amelyet testvéreivel, Júdással és Jonatánnal kötöttek.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Felolvasták az egybegyűlt nép előtt Jeruzsálemben.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>Ez annak a levélnek a másolata, amelyet a spártaiak küldtek: 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spártaiak elöljárói és az egész város üdvözletüket küldik Simon főpapnak, a véneknek, a papoknak és a zsidók népének.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követek, akiket küldtetek, beszámoltak dicsőségetekről és hírnevetekről. Örültünk a hírnek.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Jelentésüket beiktattuk a nép határozatai közé, a következőképpen: A zsidók küldöttei,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Numeniusz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Jázon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Antipater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eljöttek, hogy megújítsák velünk a barátságot.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nép úgy határozott, hogy ezeket az embereket tiszteletteljes fogadtatásban részesíti, jelentésük másolatát meg besorolja az állam iratai közé, emlékeztetőnek a spártai nép számára. Simon főpapnak is készítünk róla egy másolatot.”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ezután Rómába küldte el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Numeniuszt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egy 1000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mina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értékű aranypajzzsal, hogy újítsa meg velük a szövetséget.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Simon kitüntetése.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nép ezekről az eseményekről értesült, ezt mondta: „Hogyan köszönjük ezt meg Simonnak és fiainak?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ő is, testvérei is, atyjának egész háza bátor embereknek bizonyultak. Visszaverték Izrael ellenségeit és biztosították neki a szabadságot. Érctáblákra vésték és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Sion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hegyén helyezték el, oszlopokon.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>A felirat másolata így hangzik: 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172. esztendő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Elul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hónapjának tizennyolcadik napján Simon főpap harmadik évében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Azaramelben a papoknak és a népnek, az elöljáróknak, valamint az ország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véneinek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nagy gyülekezetében tudtunkra adták a következőket: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Azokban a harcokban, amelyek országunkban dúltak,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Joarib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fiainak egy utóda,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fia, Simon, valamint testvérei kockáztatták életüket, és ellenálltak az ellenségnek, hogy megoltalmazzák szentélyüket és törvényüket. Ezzel nagy hírnevet szereztek népüknek.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Jonatán összefogta a népet és a főpapja volt mindaddig, míg meg nem tért népéhez.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Ekkor ellenségei be akartak hatolni az országba, hogy pusztává tegyék földjét, és rátegyék a kezüket a szentélyre.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föllépett Simon és harcolt a népért. Javainak jó részét felajánlotta, hogy legyen miből népe csapatait fölfegyverezni és fizetni.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Megerősítette Júda városait és Júdea határánál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Bet-Curt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amely azelőtt az ellenségnek szolgált erődül, és zsidó katonákat helyezett oda őrségnek.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Joppe kikötővárost is megerősítette, továbbá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határában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ahova azelőtt az ellenség fészkelte be magát, és zsidókat telepített oda, ellátva őket mindennel, amire csak szükségük volt.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a nép látta Simon hűségét és a hírnevet, amelyet népének szerzett, megtették vezérnek és főpapnak, ezekre az érdemekre való tekintettel, továbbá igazságosságáért és népe iránt tanúsított hűségéért, végül, mert mindent megtett azért, hogy népét fölemelje.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ő idejében, az ő segítségével sikerült kiirtani a pogányokat az országból és ugyanígy azokat az embereket is, akik Dávid városában, Jeruzsálemben állomásoztak, várat építettek maguknak, innen támadásokat indítottak, megszentségtelenítették a szentély környékét és súlyosan sértették a szentségét.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Zsidókat telepítettek oda, és megerősítette az ország és a város védelmére. Jeruzsálem falait is magasabbra emelte.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megerősítette a főpapi tisztségben,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barátai közé sorolta és nagy kitüntetésekben részesítette.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hallotta, hogy a rómaiak barátaiknak és testvéreiknek tekintik a zsidókat és Simon követeit tisztelettel fogadták.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elhatározták a zsidók és a papok, hogy Simon legyen a fejedelmük és a főpapjuk, míg föl nem lép egy hitelt érdemlő próféta.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Ő legyen a vezérük is, viselje gondját a szentélynek, rendeljen tisztviselőket az ország, a sereg és az erődök ügyeinek intézésére,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gondoskodjék az istentiszteletről. Parancsának mindenki köteles engedelmeskedni. Az országban minden iratot, oklevelet az ő nevében kell kiállítani. Viselhet bíbort és aranyat.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Senkinek sem szabad a népből vagy a papok közül ezekből valamit is érvénytelennek nyilvánítani vagy parancsainak ellene szegülni, tudta nélkül az országban gyűlést tartani, bíbort ölteni vagy díszül aranycsatot viselni.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Aki ezek ellen vét vagy valamit nem tart meg, büntetést érdemel.”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 egész nép hozzájárult ahhoz, hogy Simon ezek szerint járjon el.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elfogadta és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beleegyezett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hogy átvegye a főpapi tisztséget, és hogy a zsidók és a papok fejedelme legyen, s mindnyájuk élén álljon.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Elhatározták, hogy ezt az iratot érctáblára vésik és a templom falán helyezik el, egy jól látható helyen.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49</w:t>
      </w:r>
      <w:r w:rsidRPr="002D6854">
        <w:rPr>
          <w:rFonts w:asciiTheme="minorHAnsi" w:eastAsia="Times New Roman" w:hAnsiTheme="minorHAnsi" w:cstheme="minorHAnsi"/>
          <w:lang w:eastAsia="hu-HU"/>
        </w:rPr>
        <w:t>Ugyanakkor a kincstárban is elhelyeznek egy másolatot, hogy Simonnak és fiainak kéznél legyen.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VII.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elismeri Simon kiváltságait.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15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Demetriusz király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levelet küldött a tenger szigeteiről a zsidók papjának és fejedelmének, Simonnak és az egész népnek.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>Így szólt: „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 üdvözletét küldi Simon főpapnak és fejedelemnek, meg a zsidók népének.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Némely gonosztevők hatalmukba kerítették őseink birodalmát, de én elhatároztam, hogy magamhoz ragadom a hatalmat és helyreállítom, ahogy régen volt. Ezért csapatokat gyűjtöttem és hajókat szereztem.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 tervezem, hogy partra szállok és megbüntetem azokat, akik pusztává tették országunkat és sok várost leromboltak birodalmamban.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Nos, megígérem, hogy az adókat elengedem, mégpedig mindazokat, amelyeket az előző királyok is elengedtek, és megadom azokat a kiváltságokat is, amelyekben részesítettek.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Megengedem, hogy törvényes pénzt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veress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országodnak.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Jeruzsálem és a szentély legyen szabad. Tartsd meg fegyvereidet, amelyeket szereztél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erődeidet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is, amelyeket építettél, és amelyek a kezeden vannak.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Elengedem minden tartozásodat, amivel a királyi kincstárnak tartozol és minden adódat is, ami a jövőben járna tőled a koronának, mostantól egyszer s mindenkorra.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Mihelyt helyreállítjuk uralmunkat, téged is, népedet is, a szentélyt is nagy megtiszteltetésben részesítjük, úgyhogy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dicsőségtek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az egész földön ismeretessé válik.”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174. esztendőben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bevonult ősei földjére. A csapatok mind mellé álltak, csak kevés maradt hű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Trifonhoz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Antiochusz üldözőbe vette,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tenger melletti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Dorába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menekült,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mert ráébredt, hogy utolérte a baj, csapatai is elhagyták.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Antiochusz százhúszezer gyalogossal és nyolcezer lovassal ostrom alá vette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Dorát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Minden oldalról körülzárta a várost. A hajók a tenger felől támadtak. Így a szárazföld és a tenger felől is szorongatta a várost, nem mehetett senki se be, se ki.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Rómából visszatérnek a követek.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Numeniusz és kísérői visszatértek Rómából, hozták a királyoknak és országoknak szóló leveleket. Ez volt bennük: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>„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A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római konzul,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Luciusz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üdvözletét küldi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királyának.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Fölkerestek a zsidók </w:t>
      </w:r>
      <w:proofErr w:type="gramStart"/>
      <w:r w:rsidRPr="002D6854">
        <w:rPr>
          <w:rFonts w:asciiTheme="minorHAnsi" w:eastAsia="Times New Roman" w:hAnsiTheme="minorHAnsi" w:cstheme="minorHAnsi"/>
          <w:lang w:eastAsia="hu-HU"/>
        </w:rPr>
        <w:t>követei</w:t>
      </w:r>
      <w:proofErr w:type="gramEnd"/>
      <w:r w:rsidRPr="002D6854">
        <w:rPr>
          <w:rFonts w:asciiTheme="minorHAnsi" w:eastAsia="Times New Roman" w:hAnsiTheme="minorHAnsi" w:cstheme="minorHAnsi"/>
          <w:lang w:eastAsia="hu-HU"/>
        </w:rPr>
        <w:t xml:space="preserve"> mint barátok és szövetségesek, hogy a korábbi barátságot és szövetséget megújítsák velünk. Simon főpap és a zsidók népe küldte őket,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 hoztak egy 1000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minát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érő aranypajzsot.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Elhatároztuk tehát, hogy írunk a királyoknak és az országoknak, ne ártsanak nekik, ne vezessenek hadat ellenük, országuk és városaik ellen, sem ellenségeikkel ne kössenek szövetséget.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 is elhatároztuk, hogy elfogadjuk a pajzsot.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Ha tehát valamely gonosztevő országukból hozzátok menekül, adjátok ki Simon főpapnak, hogy a törvényük szerint megbüntethesse.”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Ugyanígy írt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Demetriusz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királynak,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Attalusznak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Ariarathesznek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Arszakesznek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 minden országnak,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Szampszaménak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a spártaiaknak,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Delosznak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Mindosznak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Szikionnak,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Kriának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Szamosznak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Pamfíliának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Likiának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Halikarnasznak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Rodosznak,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Fazelisznek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Kosznak,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Szidének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Aradosznak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Gortinának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Knidosznak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Ciprusnak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Kirenének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főpapnak is készítettek egy másolatot.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VII.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Antiochusz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ellenségessé válik.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Antiochusz király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Dorában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város szélén táborozott, s újabbnál újabb csapatokat rendelt oda, ostromgépeket épített és körülzárta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úgyhogy nem tudott senki se bemenni, se kijönni.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küldött neki segítségül kétezer válogatott katonát, ezüstöt, aranyat és hadi fölszerelést.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nem akarta elfogadni, hanem megtagadott mindent, amiben korábban megállapodtak, és ellenségessé vált irányában.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elküldte egyik barátját,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Athenobiuszt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hozzá, hogy tárgyaljon vele. Ezt üzente: „Elfoglaltátok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Jeruzsálem várát, jóllehet ezek a városok az én birodalmamhoz tartoznak.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Környéküket pusztává tettétek, nagy romlást hoztatok az országra, sok helységet megszállva tartotok birodalmamban.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Adjátok tehát vissza ezeket a városokat, amelyeket elfoglaltatok, s ugyanígy azoknak a helységeknek az adóját is, amelyeket Júda határain túl eltulajdonítottatok.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Egyébként 500 ezüsttalentum jár értük és további 500 ezüsttalentum az általatok okozott károkért és a városok adója fejében, de ha nem teszitek, háborút indítunk ellenetek.”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32</w:t>
      </w:r>
      <w:r w:rsidRPr="002D6854">
        <w:rPr>
          <w:rFonts w:asciiTheme="minorHAnsi" w:eastAsia="Times New Roman" w:hAnsiTheme="minorHAnsi" w:cstheme="minorHAnsi"/>
          <w:lang w:eastAsia="hu-HU"/>
        </w:rPr>
        <w:t>Athenobiusz, a király barátja Jeruzsálembe érkezett. De amikor látta Simon hatalmát, az arany</w:t>
      </w:r>
      <w:r w:rsidRPr="002D6854">
        <w:rPr>
          <w:rFonts w:asciiTheme="minorHAnsi" w:eastAsia="Times New Roman" w:hAnsiTheme="minorHAnsi" w:cstheme="minorHAnsi"/>
          <w:lang w:eastAsia="hu-HU"/>
        </w:rPr>
        <w:softHyphen/>
        <w:t xml:space="preserve"> és ezüstedényekkel megrakott asztalt és a pompát, ami övezte, elámult. Aztán előadta a király követeléseit.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így válaszolt: „Nem vettünk el sem idegen földet, sem idegen javakat, csupán atyáink örökségét szereztük vissza, amelyet ellenségeink egy időben igazságtalanul megszálltak.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Megragadtuk az alkalmat, és most ragaszkodunk atyáink örökségéhez.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 pedig 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Joppéra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Gezerre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vonatkozó követeléseidet illeti (e városok), sok bajt okoztak népünknek és pusztították határainkat. De azért felajánlunk értük 100 talentumot.”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követ egyetlen szót sem válaszolt, hanem nagy haraggal visszatért a királyhoz és hírét vitte e kijelentéseknek, Simon hatalmának, mindennek, amit látott. A király ádáz haragra gerjedt. </w:t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Kendebeusz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 xml:space="preserve"> rátör Júdeára.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Közben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hajóra szállt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Orthoziába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menekült.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Ezért a király megtette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Kendebeuszt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a partvidék fővezérévé. Gyalogos csapatokat és lovasokat adott neki,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megparancsolta, szálljon hadba Júda ellen. Utasította, hogy építse újjá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Kedront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, erősítse meg a kapukat, a népet szorongassa. A király maga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Trifont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vette üldözőbe.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Kendebeusz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Jamniába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érkezett és Júdeára ismételten rajtaütve kezdte a népet nyugtalanítani, az embereket elhurcolni és mészárolni.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újjáépítve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Kedront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>, lovasságot és gyalogos csapatokat helyezett oda, hogy ki-kitörve tartsák szemmel Júda útjait, amint a király parancsolta.</w:t>
      </w:r>
    </w:p>
    <w:p w:rsidR="002D6854" w:rsidRPr="002D6854" w:rsidRDefault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 xml:space="preserve">Simon fiai legyőzik </w:t>
      </w:r>
      <w:proofErr w:type="spellStart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Kendebeuszt</w:t>
      </w:r>
      <w:proofErr w:type="spellEnd"/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t>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lang w:eastAsia="hu-HU"/>
        </w:rPr>
        <w:t xml:space="preserve">16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Gezerből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visszatért János és jelentette atyjának, mit tett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Kendebeusz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 magához hívatta két legidősebb fiát, Júdást és Jánost és így szólt hozzájuk: „Magam is, testvéreim is, atyám egész háza kora ifjúságunktól mind a mai napig harcoltunk Izrael ellenségei ellen. Küzdelmeink oly eredményesek voltak, hogy Izrael ismételten szabad lett.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már megöregedtem. Ti ellenben – az ég jóvoltából – olyan korban vagytok, amikor az ember tud cselekedni. Lépjetek hát az én és a testvéreim helyébe! Vonuljatok ki és harcoljatok népünkért. Segítsen benneteket az ég!”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Aztán kiválasztott az országból húszezer gyalogost és lovast. Kivonultak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Kendebeusz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ellen és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Modinban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töltötték az éjszakát.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Kora reggel útnak indultak és a síkságra vonultak. És lám, hatalmas sereg állt velük szemben, gyalogos csapatok és lovasok. Egy patak volt közöttük.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János velük szemközt táborozott embereivel. Mivel látta, hogy a nép fél átkelni a patakon, maga kelt át elsőnek. Ezt látva, a katonák is utánamentek.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Ezután kettéosztotta seregét, és a lovasságot a gyalogosok közé állította, mert az ellenség lovassága nagyon erős volt.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Megfújták a kürtöket és legyőzték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Kendebeuszt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seregét. Sokan megsebesültek és elestek közülük. A többiek az erődbe menekültek.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János testvére, Júdás is megsebesült. János azonban üldözőbe vette őket, egészen addig, amíg az általa megerősített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Kedronba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nem ért.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többiek 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Asdod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vidékén lévő bástyákba menekültek. Felgyújtotta a várost. Mintegy kétezer férfi elesett közülük. Ő maga épségben visszatért Júdeába. </w:t>
      </w:r>
    </w:p>
    <w:p w:rsidR="002D6854" w:rsidRDefault="002D6854">
      <w:pP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br w:type="page"/>
      </w:r>
    </w:p>
    <w:p w:rsidR="002D6854" w:rsidRPr="002D6854" w:rsidRDefault="002D6854" w:rsidP="002D6854">
      <w:pPr>
        <w:spacing w:before="100" w:beforeAutospacing="1" w:after="100" w:afterAutospacing="1"/>
        <w:outlineLvl w:val="3"/>
        <w:rPr>
          <w:rFonts w:asciiTheme="minorHAnsi" w:eastAsia="Times New Roman" w:hAnsiTheme="minorHAnsi" w:cstheme="minorHAnsi"/>
          <w:b/>
          <w:bCs/>
          <w:lang w:eastAsia="hu-HU"/>
        </w:rPr>
      </w:pPr>
      <w:r w:rsidRPr="002D6854">
        <w:rPr>
          <w:rFonts w:asciiTheme="minorHAnsi" w:eastAsia="Times New Roman" w:hAnsiTheme="minorHAnsi" w:cstheme="minorHAnsi"/>
          <w:b/>
          <w:bCs/>
          <w:sz w:val="20"/>
          <w:szCs w:val="20"/>
          <w:lang w:eastAsia="hu-HU"/>
        </w:rPr>
        <w:lastRenderedPageBreak/>
        <w:t>Simon halála.</w:t>
      </w:r>
      <w:r w:rsidRPr="002D6854">
        <w:rPr>
          <w:rFonts w:asciiTheme="minorHAnsi" w:eastAsia="Times New Roman" w:hAnsiTheme="minorHAnsi" w:cstheme="minorHAnsi"/>
          <w:b/>
          <w:bCs/>
          <w:lang w:eastAsia="hu-HU"/>
        </w:rPr>
        <w:t xml:space="preserve"> 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Akkoriban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Abubusz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volt Jerikó síkságának a parancsnoka. Sok ezüstje, aranya volt,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hiszen a főpapnak volt a veje.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Szíve eltelt gőggel, és azt tervezte, hogy az ország urává lesz. Simon és fiai ellen cselhez folyamodott, így akarta eltenni őket láb alól.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14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Simonnak ugyanis szokása volt, hogy bejárja az ország városait, és ellenőrizze, hogyan intézik ügyeiket. Így a 177. esztendő tizenegyedik hónapjában, azaz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Sebat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hónapjában fiaival,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Mattatiással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Júdással Jerikóba érkezett.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15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Dok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nevű kis erődben, amelyet ő épített.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Abubusz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fia fogadást rendezett nekik. Alkalmat teremtett az ivásra. Közben azonban embereket rejtett el ott.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16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Amikor Simon és fiai ittasak lettek,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Ptolemeusz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és emberei fölkeltek, fegyverhez nyúltak, behatoltak Simonhoz az ebédlőterembe, és megölték két fiával és kísérete néhány tagjával egyetemben.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17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Így szégyenletes hűtlenséget követett el, rosszal viszonozta a jót.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18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Ptolemeusz levélben értesítette a dologról a királyt, és követséget küldött hozzá, hogy küldjön neki csapatokat segítségül és engedje át neki a városokat és a tartományt.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19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Más embereket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Gezerbe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küldött azzal, hogy öljék meg Jánost, a parancsnokoknak meg azt írta, keressék fel, s aranyat, ezüstöt és más ajándékokat ad nekik.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20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Ismét más embereket pedig azért küldött, hogy foglalják el Jeruzsálemet és a templomdombot.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21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De valaki előresietett és jelentette </w:t>
      </w:r>
      <w:proofErr w:type="spellStart"/>
      <w:r w:rsidRPr="002D6854">
        <w:rPr>
          <w:rFonts w:asciiTheme="minorHAnsi" w:eastAsia="Times New Roman" w:hAnsiTheme="minorHAnsi" w:cstheme="minorHAnsi"/>
          <w:lang w:eastAsia="hu-HU"/>
        </w:rPr>
        <w:t>Gezerben</w:t>
      </w:r>
      <w:proofErr w:type="spellEnd"/>
      <w:r w:rsidRPr="002D6854">
        <w:rPr>
          <w:rFonts w:asciiTheme="minorHAnsi" w:eastAsia="Times New Roman" w:hAnsiTheme="minorHAnsi" w:cstheme="minorHAnsi"/>
          <w:lang w:eastAsia="hu-HU"/>
        </w:rPr>
        <w:t xml:space="preserve"> Jánosnak, hogy atyját és testvéreit megölték: „Már útnak indította embereit, hogy téged is öljenek meg.”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22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Erre a hírre nagyon megrémült. Elfogatta az embereket, akik azért mentek, hogy megöljék, és kivégeztette őket. Mert tudta, hogy a vesztére törnek.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23</w:t>
      </w:r>
      <w:r w:rsidRPr="002D6854">
        <w:rPr>
          <w:rFonts w:asciiTheme="minorHAnsi" w:eastAsia="Times New Roman" w:hAnsiTheme="minorHAnsi" w:cstheme="minorHAnsi"/>
          <w:lang w:eastAsia="hu-HU"/>
        </w:rPr>
        <w:t xml:space="preserve">János történetének többi részét, háborúit és véghezvitt hőstetteit, a falak újjáépítését és egyéb tetteit </w:t>
      </w:r>
      <w:r w:rsidRPr="002D6854">
        <w:rPr>
          <w:rFonts w:asciiTheme="minorHAnsi" w:eastAsia="Times New Roman" w:hAnsiTheme="minorHAnsi" w:cstheme="minorHAnsi"/>
          <w:vertAlign w:val="superscript"/>
          <w:lang w:eastAsia="hu-HU"/>
        </w:rPr>
        <w:t>24</w:t>
      </w:r>
      <w:r w:rsidRPr="002D6854">
        <w:rPr>
          <w:rFonts w:asciiTheme="minorHAnsi" w:eastAsia="Times New Roman" w:hAnsiTheme="minorHAnsi" w:cstheme="minorHAnsi"/>
          <w:lang w:eastAsia="hu-HU"/>
        </w:rPr>
        <w:t>mind följegyezték főpapsága könyvébe, attól az időtől fogva, hogy atyja helyett ő lett a főpap.</w:t>
      </w:r>
    </w:p>
    <w:p w:rsidR="002D6854" w:rsidRPr="002D6854" w:rsidRDefault="002D6854" w:rsidP="002D6854">
      <w:pPr>
        <w:rPr>
          <w:rFonts w:asciiTheme="minorHAnsi" w:eastAsia="Times New Roman" w:hAnsiTheme="minorHAnsi" w:cstheme="minorHAnsi"/>
          <w:lang w:eastAsia="hu-HU"/>
        </w:rPr>
      </w:pPr>
    </w:p>
    <w:sectPr w:rsidR="002D6854" w:rsidRPr="002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2F" w:rsidRDefault="003B382F" w:rsidP="00C3124F">
      <w:r>
        <w:separator/>
      </w:r>
    </w:p>
  </w:endnote>
  <w:endnote w:type="continuationSeparator" w:id="0">
    <w:p w:rsidR="003B382F" w:rsidRDefault="003B382F" w:rsidP="00C3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F" w:rsidRDefault="00C3124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F" w:rsidRDefault="00C3124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F" w:rsidRDefault="00C312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2F" w:rsidRDefault="003B382F" w:rsidP="00C3124F">
      <w:r>
        <w:separator/>
      </w:r>
    </w:p>
  </w:footnote>
  <w:footnote w:type="continuationSeparator" w:id="0">
    <w:p w:rsidR="003B382F" w:rsidRDefault="003B382F" w:rsidP="00C3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F" w:rsidRDefault="00C3124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F" w:rsidRDefault="00C3124F" w:rsidP="00C3124F">
    <w:pPr>
      <w:pStyle w:val="lfej"/>
      <w:ind w:left="720"/>
      <w:jc w:val="right"/>
    </w:pPr>
    <w:r>
      <w:t xml:space="preserve">- </w:t>
    </w:r>
    <w:sdt>
      <w:sdtPr>
        <w:id w:val="39756585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  <w:bookmarkStart w:id="0" w:name="_GoBack"/>
        <w:bookmarkEnd w:id="0"/>
      </w:sdtContent>
    </w:sdt>
  </w:p>
  <w:p w:rsidR="00C3124F" w:rsidRDefault="00C3124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4F" w:rsidRDefault="00C3124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0F48"/>
    <w:multiLevelType w:val="hybridMultilevel"/>
    <w:tmpl w:val="27B80686"/>
    <w:lvl w:ilvl="0" w:tplc="9AC85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54"/>
    <w:rsid w:val="000C618E"/>
    <w:rsid w:val="00113F8A"/>
    <w:rsid w:val="002D6854"/>
    <w:rsid w:val="003B382F"/>
    <w:rsid w:val="00912CD7"/>
    <w:rsid w:val="00C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18E"/>
  </w:style>
  <w:style w:type="paragraph" w:styleId="Cmsor1">
    <w:name w:val="heading 1"/>
    <w:basedOn w:val="Norml"/>
    <w:link w:val="Cmsor1Char"/>
    <w:uiPriority w:val="9"/>
    <w:qFormat/>
    <w:rsid w:val="002D68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D68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D68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68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68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D6854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text-muted">
    <w:name w:val="text-muted"/>
    <w:basedOn w:val="Bekezdsalapbettpusa"/>
    <w:rsid w:val="002D6854"/>
  </w:style>
  <w:style w:type="paragraph" w:styleId="lfej">
    <w:name w:val="header"/>
    <w:basedOn w:val="Norml"/>
    <w:link w:val="lfejChar"/>
    <w:uiPriority w:val="99"/>
    <w:unhideWhenUsed/>
    <w:rsid w:val="00C312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124F"/>
  </w:style>
  <w:style w:type="paragraph" w:styleId="llb">
    <w:name w:val="footer"/>
    <w:basedOn w:val="Norml"/>
    <w:link w:val="llbChar"/>
    <w:uiPriority w:val="99"/>
    <w:unhideWhenUsed/>
    <w:rsid w:val="00C312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18E"/>
  </w:style>
  <w:style w:type="paragraph" w:styleId="Cmsor1">
    <w:name w:val="heading 1"/>
    <w:basedOn w:val="Norml"/>
    <w:link w:val="Cmsor1Char"/>
    <w:uiPriority w:val="9"/>
    <w:qFormat/>
    <w:rsid w:val="002D68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D68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D685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685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685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D6854"/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text-muted">
    <w:name w:val="text-muted"/>
    <w:basedOn w:val="Bekezdsalapbettpusa"/>
    <w:rsid w:val="002D6854"/>
  </w:style>
  <w:style w:type="paragraph" w:styleId="lfej">
    <w:name w:val="header"/>
    <w:basedOn w:val="Norml"/>
    <w:link w:val="lfejChar"/>
    <w:uiPriority w:val="99"/>
    <w:unhideWhenUsed/>
    <w:rsid w:val="00C312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124F"/>
  </w:style>
  <w:style w:type="paragraph" w:styleId="llb">
    <w:name w:val="footer"/>
    <w:basedOn w:val="Norml"/>
    <w:link w:val="llbChar"/>
    <w:uiPriority w:val="99"/>
    <w:unhideWhenUsed/>
    <w:rsid w:val="00C312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14510</Words>
  <Characters>100119</Characters>
  <Application>Microsoft Office Word</Application>
  <DocSecurity>0</DocSecurity>
  <Lines>834</Lines>
  <Paragraphs>228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PZS</cp:lastModifiedBy>
  <cp:revision>2</cp:revision>
  <cp:lastPrinted>2020-11-20T09:49:00Z</cp:lastPrinted>
  <dcterms:created xsi:type="dcterms:W3CDTF">2020-11-17T19:01:00Z</dcterms:created>
  <dcterms:modified xsi:type="dcterms:W3CDTF">2020-11-20T09:49:00Z</dcterms:modified>
</cp:coreProperties>
</file>